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3CC56" w14:textId="77777777" w:rsidR="001A4546" w:rsidRPr="00CD3331" w:rsidRDefault="001A4546" w:rsidP="00A960EC">
      <w:pPr>
        <w:pStyle w:val="NoSpacing"/>
        <w:rPr>
          <w:rFonts w:ascii="Century Gothic" w:hAnsi="Century Gothic"/>
          <w:b/>
          <w:sz w:val="20"/>
          <w:szCs w:val="20"/>
        </w:rPr>
      </w:pPr>
    </w:p>
    <w:p w14:paraId="7CA3CC57" w14:textId="77777777" w:rsidR="00A172F1" w:rsidRPr="00CE4897" w:rsidRDefault="00A172F1" w:rsidP="00A960EC">
      <w:pPr>
        <w:pStyle w:val="NoSpacing"/>
        <w:rPr>
          <w:rFonts w:ascii="Century Gothic" w:hAnsi="Century Gothic"/>
          <w:b/>
        </w:rPr>
      </w:pPr>
    </w:p>
    <w:p w14:paraId="7CA3CC58" w14:textId="77777777" w:rsidR="00A172F1" w:rsidRPr="00CE4897" w:rsidRDefault="00A172F1" w:rsidP="00A960EC">
      <w:pPr>
        <w:pStyle w:val="NoSpacing"/>
        <w:rPr>
          <w:rFonts w:ascii="Century Gothic" w:hAnsi="Century Gothic"/>
          <w:b/>
        </w:rPr>
      </w:pPr>
      <w:bookmarkStart w:id="0" w:name="_GoBack"/>
      <w:bookmarkEnd w:id="0"/>
    </w:p>
    <w:p w14:paraId="7CA3CC59" w14:textId="77777777" w:rsidR="00D600D8" w:rsidRPr="00CE4897" w:rsidRDefault="00CD3331" w:rsidP="00A960EC">
      <w:pPr>
        <w:pStyle w:val="NoSpacing"/>
        <w:rPr>
          <w:rFonts w:ascii="Century Gothic" w:hAnsi="Century Gothic"/>
          <w:b/>
        </w:rPr>
      </w:pPr>
      <w:r w:rsidRPr="00CE4897">
        <w:rPr>
          <w:rFonts w:ascii="Century Gothic" w:hAnsi="Century Gothic"/>
          <w:b/>
        </w:rPr>
        <w:t>Session Plan 2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79"/>
        <w:gridCol w:w="3312"/>
        <w:gridCol w:w="3865"/>
      </w:tblGrid>
      <w:tr w:rsidR="00D600D8" w:rsidRPr="00CE4897" w14:paraId="7CA3CC5D" w14:textId="77777777" w:rsidTr="00A172F1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3CC5A" w14:textId="77777777" w:rsidR="00D600D8" w:rsidRPr="00CE4897" w:rsidRDefault="00D600D8" w:rsidP="00D600D8">
            <w:pPr>
              <w:rPr>
                <w:rFonts w:ascii="Century Gothic" w:hAnsi="Century Gothic"/>
                <w:b/>
              </w:rPr>
            </w:pPr>
            <w:r w:rsidRPr="00CE4897">
              <w:rPr>
                <w:rFonts w:ascii="Century Gothic" w:hAnsi="Century Gothic"/>
                <w:b/>
              </w:rPr>
              <w:t>Teacher’s Name:</w:t>
            </w:r>
            <w:r w:rsidRPr="00CE4897"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</w:tcPr>
          <w:p w14:paraId="7CA3CC5B" w14:textId="77777777" w:rsidR="00D600D8" w:rsidRPr="00CE4897" w:rsidRDefault="00D600D8" w:rsidP="00D600D8">
            <w:pPr>
              <w:rPr>
                <w:rFonts w:ascii="Century Gothic" w:hAnsi="Century Gothic"/>
                <w:b/>
              </w:rPr>
            </w:pPr>
            <w:r w:rsidRPr="00CE4897">
              <w:rPr>
                <w:rFonts w:ascii="Century Gothic" w:hAnsi="Century Gothic"/>
                <w:b/>
              </w:rPr>
              <w:t>Venue:</w:t>
            </w:r>
            <w:r w:rsidRPr="00CE4897"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CC5C" w14:textId="77777777" w:rsidR="00D600D8" w:rsidRPr="00CE4897" w:rsidRDefault="00D600D8" w:rsidP="00D600D8">
            <w:pPr>
              <w:rPr>
                <w:rFonts w:ascii="Century Gothic" w:hAnsi="Century Gothic"/>
                <w:b/>
              </w:rPr>
            </w:pPr>
            <w:r w:rsidRPr="00CE4897">
              <w:rPr>
                <w:rFonts w:ascii="Century Gothic" w:hAnsi="Century Gothic"/>
                <w:b/>
              </w:rPr>
              <w:t>Duration:</w:t>
            </w:r>
            <w:r w:rsidRPr="00CE4897">
              <w:rPr>
                <w:rFonts w:ascii="Century Gothic" w:hAnsi="Century Gothic"/>
                <w:b/>
              </w:rPr>
              <w:tab/>
            </w:r>
            <w:r w:rsidR="002710CF" w:rsidRPr="00CE4897">
              <w:rPr>
                <w:rFonts w:ascii="Century Gothic" w:hAnsi="Century Gothic"/>
                <w:b/>
              </w:rPr>
              <w:t>25 mins</w:t>
            </w:r>
          </w:p>
        </w:tc>
      </w:tr>
      <w:tr w:rsidR="000B2E8B" w:rsidRPr="00CE4897" w14:paraId="3600B8C1" w14:textId="77777777" w:rsidTr="00A172F1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8AA81" w14:textId="54BC8F0A" w:rsidR="000B2E8B" w:rsidRPr="00CE4897" w:rsidRDefault="000B2E8B" w:rsidP="00D600D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Date: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</w:tcPr>
          <w:p w14:paraId="5811D906" w14:textId="77777777" w:rsidR="000B2E8B" w:rsidRPr="00CE4897" w:rsidRDefault="000B2E8B" w:rsidP="00D600D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3EE" w14:textId="77777777" w:rsidR="000B2E8B" w:rsidRPr="00CE4897" w:rsidRDefault="000B2E8B" w:rsidP="00D600D8">
            <w:pPr>
              <w:rPr>
                <w:rFonts w:ascii="Century Gothic" w:hAnsi="Century Gothic"/>
                <w:b/>
              </w:rPr>
            </w:pPr>
          </w:p>
        </w:tc>
      </w:tr>
      <w:tr w:rsidR="00D600D8" w:rsidRPr="00CE4897" w14:paraId="7CA3CC61" w14:textId="77777777" w:rsidTr="00A172F1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3CC5E" w14:textId="77777777" w:rsidR="00D600D8" w:rsidRPr="00CE4897" w:rsidRDefault="00D600D8" w:rsidP="00D600D8">
            <w:pPr>
              <w:rPr>
                <w:rFonts w:ascii="Century Gothic" w:hAnsi="Century Gothic"/>
                <w:b/>
              </w:rPr>
            </w:pPr>
            <w:r w:rsidRPr="00CE4897">
              <w:rPr>
                <w:rFonts w:ascii="Century Gothic" w:hAnsi="Century Gothic"/>
                <w:b/>
              </w:rPr>
              <w:t>No of Participants: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</w:tcPr>
          <w:p w14:paraId="7CA3CC5F" w14:textId="77777777" w:rsidR="00D600D8" w:rsidRPr="00CE4897" w:rsidRDefault="00D600D8" w:rsidP="00D600D8">
            <w:pPr>
              <w:rPr>
                <w:rFonts w:ascii="Century Gothic" w:hAnsi="Century Gothic"/>
                <w:b/>
              </w:rPr>
            </w:pPr>
            <w:r w:rsidRPr="00CE4897">
              <w:rPr>
                <w:rFonts w:ascii="Century Gothic" w:hAnsi="Century Gothic"/>
                <w:b/>
              </w:rPr>
              <w:t xml:space="preserve">Learn to Swim Level: </w:t>
            </w: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CC60" w14:textId="77777777" w:rsidR="00D600D8" w:rsidRPr="00CE4897" w:rsidRDefault="00D600D8" w:rsidP="00D600D8">
            <w:pPr>
              <w:rPr>
                <w:rFonts w:ascii="Century Gothic" w:hAnsi="Century Gothic"/>
                <w:b/>
              </w:rPr>
            </w:pPr>
            <w:r w:rsidRPr="00CE4897">
              <w:rPr>
                <w:rFonts w:ascii="Century Gothic" w:hAnsi="Century Gothic"/>
                <w:b/>
              </w:rPr>
              <w:t>Age of Participants:</w:t>
            </w:r>
            <w:r w:rsidRPr="00CE4897">
              <w:rPr>
                <w:rFonts w:ascii="Century Gothic" w:hAnsi="Century Gothic"/>
                <w:b/>
              </w:rPr>
              <w:tab/>
            </w:r>
          </w:p>
        </w:tc>
      </w:tr>
      <w:tr w:rsidR="00B30DA0" w:rsidRPr="00CE4897" w14:paraId="7CA3CC64" w14:textId="77777777" w:rsidTr="00A172F1"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3CC62" w14:textId="77777777" w:rsidR="00B30DA0" w:rsidRPr="00CE4897" w:rsidRDefault="00B30DA0" w:rsidP="00D600D8">
            <w:pPr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/>
                <w:b/>
              </w:rPr>
              <w:t>Equipment</w:t>
            </w:r>
            <w:r w:rsidR="00CD6E3B" w:rsidRPr="00CE4897">
              <w:rPr>
                <w:rFonts w:ascii="Century Gothic" w:hAnsi="Century Gothic"/>
                <w:b/>
              </w:rPr>
              <w:t xml:space="preserve"> required</w:t>
            </w:r>
            <w:r w:rsidRPr="00CE4897">
              <w:rPr>
                <w:rFonts w:ascii="Century Gothic" w:hAnsi="Century Gothic"/>
                <w:b/>
              </w:rPr>
              <w:t>:</w:t>
            </w:r>
            <w:r w:rsidR="0041534F" w:rsidRPr="00CE4897">
              <w:rPr>
                <w:rFonts w:ascii="Century Gothic" w:hAnsi="Century Gothic"/>
                <w:b/>
              </w:rPr>
              <w:t xml:space="preserve"> </w:t>
            </w:r>
            <w:r w:rsidR="0041534F" w:rsidRPr="00CE4897">
              <w:rPr>
                <w:rFonts w:ascii="Century Gothic" w:hAnsi="Century Gothic" w:cs="Arial"/>
                <w:bCs/>
              </w:rPr>
              <w:t>Floats &amp; Sinking hoops</w:t>
            </w: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CC63" w14:textId="77777777" w:rsidR="00B30DA0" w:rsidRPr="00CE4897" w:rsidRDefault="00B30DA0" w:rsidP="00D600D8">
            <w:pPr>
              <w:rPr>
                <w:rFonts w:ascii="Century Gothic" w:hAnsi="Century Gothic"/>
                <w:b/>
              </w:rPr>
            </w:pPr>
            <w:r w:rsidRPr="00CE4897">
              <w:rPr>
                <w:rFonts w:ascii="Century Gothic" w:hAnsi="Century Gothic"/>
                <w:b/>
              </w:rPr>
              <w:t>LTAD Level:</w:t>
            </w:r>
            <w:r w:rsidR="002710CF" w:rsidRPr="00CE4897">
              <w:rPr>
                <w:rFonts w:ascii="Century Gothic" w:hAnsi="Century Gothic"/>
                <w:b/>
              </w:rPr>
              <w:t xml:space="preserve"> Fundamentals</w:t>
            </w:r>
            <w:r w:rsidRPr="00CE4897">
              <w:rPr>
                <w:rFonts w:ascii="Century Gothic" w:hAnsi="Century Gothic"/>
                <w:b/>
              </w:rPr>
              <w:tab/>
            </w:r>
            <w:r w:rsidRPr="00CE4897">
              <w:rPr>
                <w:rFonts w:ascii="Century Gothic" w:hAnsi="Century Gothic"/>
                <w:b/>
              </w:rPr>
              <w:tab/>
            </w:r>
          </w:p>
        </w:tc>
      </w:tr>
    </w:tbl>
    <w:p w14:paraId="7CA3CC65" w14:textId="77777777" w:rsidR="00D600D8" w:rsidRPr="00CE4897" w:rsidRDefault="00D600D8" w:rsidP="00A960EC">
      <w:pPr>
        <w:pStyle w:val="NoSpacing"/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600D8" w:rsidRPr="00CE4897" w14:paraId="7CA3CC67" w14:textId="77777777" w:rsidTr="00A172F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CC66" w14:textId="77777777" w:rsidR="00D600D8" w:rsidRPr="00CE4897" w:rsidRDefault="00D600D8" w:rsidP="0041534F">
            <w:pPr>
              <w:rPr>
                <w:rFonts w:ascii="Century Gothic" w:hAnsi="Century Gothic"/>
                <w:b/>
              </w:rPr>
            </w:pPr>
            <w:r w:rsidRPr="00CE4897">
              <w:rPr>
                <w:rFonts w:ascii="Century Gothic" w:hAnsi="Century Gothic"/>
                <w:b/>
              </w:rPr>
              <w:t>Session Aim:</w:t>
            </w:r>
            <w:r w:rsidRPr="00CE4897">
              <w:rPr>
                <w:rFonts w:ascii="Century Gothic" w:hAnsi="Century Gothic"/>
                <w:b/>
              </w:rPr>
              <w:tab/>
            </w:r>
            <w:r w:rsidR="0041534F" w:rsidRPr="00CE4897">
              <w:rPr>
                <w:rFonts w:ascii="Century Gothic" w:hAnsi="Century Gothic" w:cs="Arial"/>
                <w:bCs/>
              </w:rPr>
              <w:t>To Develop Breast Stroke</w:t>
            </w:r>
          </w:p>
        </w:tc>
      </w:tr>
      <w:tr w:rsidR="00D600D8" w:rsidRPr="00CE4897" w14:paraId="7CA3CC69" w14:textId="77777777" w:rsidTr="00A172F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CC68" w14:textId="3E7A88EF" w:rsidR="00D600D8" w:rsidRPr="00CE4897" w:rsidRDefault="00D600D8" w:rsidP="0076104B">
            <w:pPr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/>
                <w:b/>
              </w:rPr>
              <w:t>Session Objectives</w:t>
            </w:r>
            <w:r w:rsidRPr="00CE4897">
              <w:rPr>
                <w:rFonts w:ascii="Century Gothic" w:hAnsi="Century Gothic"/>
              </w:rPr>
              <w:t>:</w:t>
            </w:r>
            <w:r w:rsidR="00B30575" w:rsidRPr="00CE4897">
              <w:rPr>
                <w:rFonts w:ascii="Century Gothic" w:hAnsi="Century Gothic"/>
              </w:rPr>
              <w:t xml:space="preserve"> </w:t>
            </w:r>
            <w:r w:rsidR="00B30575" w:rsidRPr="00CE4897">
              <w:rPr>
                <w:rFonts w:ascii="Century Gothic" w:hAnsi="Century Gothic"/>
                <w:b/>
              </w:rPr>
              <w:t xml:space="preserve">By the end of the lesson </w:t>
            </w:r>
            <w:r w:rsidR="003B22D0" w:rsidRPr="00CE4897">
              <w:rPr>
                <w:rFonts w:ascii="Century Gothic" w:hAnsi="Century Gothic"/>
                <w:b/>
              </w:rPr>
              <w:t xml:space="preserve">the swimmers will </w:t>
            </w:r>
            <w:r w:rsidR="0076104B">
              <w:rPr>
                <w:rFonts w:ascii="Century Gothic" w:hAnsi="Century Gothic"/>
                <w:b/>
              </w:rPr>
              <w:t>be able to demonstrate</w:t>
            </w:r>
            <w:r w:rsidR="003B22D0" w:rsidRPr="00CE4897">
              <w:rPr>
                <w:rFonts w:ascii="Century Gothic" w:hAnsi="Century Gothic"/>
                <w:b/>
              </w:rPr>
              <w:t>:</w:t>
            </w:r>
            <w:r w:rsidRPr="00CE4897">
              <w:rPr>
                <w:rFonts w:ascii="Century Gothic" w:hAnsi="Century Gothic"/>
              </w:rPr>
              <w:tab/>
            </w:r>
          </w:p>
        </w:tc>
      </w:tr>
      <w:tr w:rsidR="00D600D8" w:rsidRPr="00CE4897" w14:paraId="7CA3CC6B" w14:textId="77777777" w:rsidTr="00A172F1">
        <w:tc>
          <w:tcPr>
            <w:tcW w:w="5000" w:type="pct"/>
            <w:tcBorders>
              <w:top w:val="single" w:sz="4" w:space="0" w:color="auto"/>
            </w:tcBorders>
          </w:tcPr>
          <w:p w14:paraId="7CA3CC6A" w14:textId="77777777" w:rsidR="00D600D8" w:rsidRPr="00CE4897" w:rsidRDefault="003B22D0" w:rsidP="00FF712F">
            <w:pPr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/>
              </w:rPr>
              <w:t>1</w:t>
            </w:r>
            <w:r w:rsidR="00FF712F">
              <w:rPr>
                <w:rFonts w:ascii="Century Gothic" w:hAnsi="Century Gothic"/>
              </w:rPr>
              <w:t>.</w:t>
            </w:r>
            <w:r w:rsidR="004111D2" w:rsidRPr="00CE4897">
              <w:rPr>
                <w:rFonts w:ascii="Century Gothic" w:hAnsi="Century Gothic"/>
              </w:rPr>
              <w:t xml:space="preserve"> </w:t>
            </w:r>
            <w:r w:rsidRPr="00CE4897">
              <w:rPr>
                <w:rFonts w:ascii="Century Gothic" w:hAnsi="Century Gothic"/>
              </w:rPr>
              <w:t>Both legs will work at the same time and same level.</w:t>
            </w:r>
          </w:p>
        </w:tc>
      </w:tr>
      <w:tr w:rsidR="00D600D8" w:rsidRPr="00CE4897" w14:paraId="7CA3CC6D" w14:textId="77777777" w:rsidTr="00A172F1">
        <w:tc>
          <w:tcPr>
            <w:tcW w:w="5000" w:type="pct"/>
          </w:tcPr>
          <w:p w14:paraId="7CA3CC6C" w14:textId="31D233C0" w:rsidR="00D600D8" w:rsidRPr="00CE4897" w:rsidRDefault="004111D2" w:rsidP="00D600D8">
            <w:pPr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/>
              </w:rPr>
              <w:t>2. Both</w:t>
            </w:r>
            <w:r w:rsidR="003B22D0" w:rsidRPr="00CE4897">
              <w:rPr>
                <w:rFonts w:ascii="Century Gothic" w:hAnsi="Century Gothic"/>
              </w:rPr>
              <w:t xml:space="preserve"> feet adopting a </w:t>
            </w:r>
            <w:proofErr w:type="spellStart"/>
            <w:r w:rsidR="0076104B">
              <w:rPr>
                <w:rFonts w:ascii="Century Gothic" w:hAnsi="Century Gothic"/>
              </w:rPr>
              <w:t>d</w:t>
            </w:r>
            <w:r w:rsidRPr="00CE4897">
              <w:rPr>
                <w:rFonts w:ascii="Century Gothic" w:hAnsi="Century Gothic"/>
              </w:rPr>
              <w:t>orsi</w:t>
            </w:r>
            <w:proofErr w:type="spellEnd"/>
            <w:r w:rsidR="003B22D0" w:rsidRPr="00CE4897">
              <w:rPr>
                <w:rFonts w:ascii="Century Gothic" w:hAnsi="Century Gothic"/>
              </w:rPr>
              <w:t xml:space="preserve"> flexed position before starting the propulsive phase of the leg action.</w:t>
            </w:r>
          </w:p>
        </w:tc>
      </w:tr>
      <w:tr w:rsidR="00D600D8" w:rsidRPr="00CE4897" w14:paraId="7CA3CC6F" w14:textId="77777777" w:rsidTr="00A172F1">
        <w:tc>
          <w:tcPr>
            <w:tcW w:w="5000" w:type="pct"/>
          </w:tcPr>
          <w:p w14:paraId="7CA3CC6E" w14:textId="77777777" w:rsidR="00D600D8" w:rsidRPr="00CE4897" w:rsidRDefault="004111D2" w:rsidP="003B22D0">
            <w:pPr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/>
              </w:rPr>
              <w:t>3. Both</w:t>
            </w:r>
            <w:r w:rsidR="003B22D0" w:rsidRPr="00CE4897">
              <w:rPr>
                <w:rFonts w:ascii="Century Gothic" w:hAnsi="Century Gothic"/>
              </w:rPr>
              <w:t xml:space="preserve"> arms will be working at the same time staying in front of the shoulders.</w:t>
            </w:r>
          </w:p>
        </w:tc>
      </w:tr>
    </w:tbl>
    <w:p w14:paraId="7CA3CC70" w14:textId="77777777" w:rsidR="00D600D8" w:rsidRPr="00CE4897" w:rsidRDefault="00D600D8" w:rsidP="00CD6E3B">
      <w:pPr>
        <w:pStyle w:val="NoSpacing"/>
        <w:rPr>
          <w:rFonts w:ascii="Century Gothic" w:hAnsi="Century Gothic"/>
        </w:rPr>
      </w:pPr>
      <w:r w:rsidRPr="00CE4897">
        <w:rPr>
          <w:rFonts w:ascii="Century Gothic" w:hAnsi="Century Gothic"/>
        </w:rPr>
        <w:tab/>
      </w:r>
      <w:r w:rsidRPr="00CE4897">
        <w:rPr>
          <w:rFonts w:ascii="Century Gothic" w:hAnsi="Century Gothic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5"/>
        <w:gridCol w:w="3727"/>
        <w:gridCol w:w="3174"/>
        <w:gridCol w:w="2760"/>
      </w:tblGrid>
      <w:tr w:rsidR="00D600D8" w:rsidRPr="00CE4897" w14:paraId="7CA3CC75" w14:textId="77777777" w:rsidTr="00A172F1">
        <w:tc>
          <w:tcPr>
            <w:tcW w:w="380" w:type="pct"/>
          </w:tcPr>
          <w:p w14:paraId="7CA3CC71" w14:textId="77777777" w:rsidR="00D600D8" w:rsidRPr="00CE4897" w:rsidRDefault="00EE0565" w:rsidP="00D600D8">
            <w:pPr>
              <w:rPr>
                <w:rFonts w:ascii="Century Gothic" w:hAnsi="Century Gothic"/>
                <w:b/>
              </w:rPr>
            </w:pPr>
            <w:r w:rsidRPr="00CE4897">
              <w:rPr>
                <w:rFonts w:ascii="Century Gothic" w:hAnsi="Century Gothic"/>
                <w:b/>
              </w:rPr>
              <w:t>Mins</w:t>
            </w:r>
          </w:p>
        </w:tc>
        <w:tc>
          <w:tcPr>
            <w:tcW w:w="1782" w:type="pct"/>
          </w:tcPr>
          <w:p w14:paraId="7CA3CC72" w14:textId="77777777" w:rsidR="00D600D8" w:rsidRPr="00CE4897" w:rsidRDefault="00D600D8" w:rsidP="00D600D8">
            <w:pPr>
              <w:rPr>
                <w:rFonts w:ascii="Century Gothic" w:hAnsi="Century Gothic"/>
                <w:b/>
              </w:rPr>
            </w:pPr>
            <w:r w:rsidRPr="00CE4897">
              <w:rPr>
                <w:rFonts w:ascii="Century Gothic" w:hAnsi="Century Gothic"/>
                <w:b/>
              </w:rPr>
              <w:t xml:space="preserve">Content </w:t>
            </w:r>
            <w:r w:rsidR="00B30DA0" w:rsidRPr="00CE4897">
              <w:rPr>
                <w:rFonts w:ascii="Century Gothic" w:hAnsi="Century Gothic"/>
                <w:b/>
              </w:rPr>
              <w:t xml:space="preserve"> </w:t>
            </w:r>
            <w:r w:rsidRPr="00CE4897">
              <w:rPr>
                <w:rFonts w:ascii="Century Gothic" w:hAnsi="Century Gothic"/>
                <w:b/>
              </w:rPr>
              <w:t>i.e. Practices</w:t>
            </w:r>
            <w:r w:rsidR="00EE0565" w:rsidRPr="00CE4897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518" w:type="pct"/>
          </w:tcPr>
          <w:p w14:paraId="7CA3CC73" w14:textId="77777777" w:rsidR="00D600D8" w:rsidRPr="00CE4897" w:rsidRDefault="00D600D8" w:rsidP="00D600D8">
            <w:pPr>
              <w:rPr>
                <w:rFonts w:ascii="Century Gothic" w:hAnsi="Century Gothic"/>
                <w:b/>
              </w:rPr>
            </w:pPr>
            <w:r w:rsidRPr="00CE4897">
              <w:rPr>
                <w:rFonts w:ascii="Century Gothic" w:hAnsi="Century Gothic"/>
                <w:b/>
              </w:rPr>
              <w:t>Teaching points</w:t>
            </w:r>
          </w:p>
        </w:tc>
        <w:tc>
          <w:tcPr>
            <w:tcW w:w="1320" w:type="pct"/>
          </w:tcPr>
          <w:p w14:paraId="7CA3CC74" w14:textId="77777777" w:rsidR="00D600D8" w:rsidRPr="00CE4897" w:rsidRDefault="00CD6E3B" w:rsidP="00D600D8">
            <w:pPr>
              <w:rPr>
                <w:rFonts w:ascii="Century Gothic" w:hAnsi="Century Gothic"/>
                <w:b/>
              </w:rPr>
            </w:pPr>
            <w:r w:rsidRPr="00CE4897">
              <w:rPr>
                <w:rFonts w:ascii="Century Gothic" w:hAnsi="Century Gothic"/>
                <w:b/>
              </w:rPr>
              <w:t xml:space="preserve">Organisation </w:t>
            </w:r>
            <w:r w:rsidR="00D600D8" w:rsidRPr="00CE4897">
              <w:rPr>
                <w:rFonts w:ascii="Century Gothic" w:hAnsi="Century Gothic"/>
                <w:b/>
              </w:rPr>
              <w:t xml:space="preserve"> / Equipment </w:t>
            </w:r>
          </w:p>
        </w:tc>
      </w:tr>
      <w:tr w:rsidR="00B30DA0" w:rsidRPr="00CE4897" w14:paraId="7CA3CC91" w14:textId="77777777" w:rsidTr="00A172F1">
        <w:trPr>
          <w:trHeight w:val="405"/>
        </w:trPr>
        <w:tc>
          <w:tcPr>
            <w:tcW w:w="380" w:type="pct"/>
            <w:vMerge w:val="restart"/>
          </w:tcPr>
          <w:p w14:paraId="7CA3CC76" w14:textId="77777777" w:rsidR="00B30DA0" w:rsidRPr="00CE4897" w:rsidRDefault="00CD3331" w:rsidP="00D600D8">
            <w:pPr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/>
              </w:rPr>
              <w:t>2 mins</w:t>
            </w:r>
          </w:p>
          <w:p w14:paraId="7CA3CC77" w14:textId="77777777" w:rsidR="00CD3331" w:rsidRPr="00CE4897" w:rsidRDefault="00CD3331" w:rsidP="00D600D8">
            <w:pPr>
              <w:rPr>
                <w:rFonts w:ascii="Century Gothic" w:hAnsi="Century Gothic"/>
              </w:rPr>
            </w:pPr>
          </w:p>
          <w:p w14:paraId="7CA3CC78" w14:textId="77777777" w:rsidR="00CD3331" w:rsidRPr="00CE4897" w:rsidRDefault="00CD3331" w:rsidP="00D600D8">
            <w:pPr>
              <w:rPr>
                <w:rFonts w:ascii="Century Gothic" w:hAnsi="Century Gothic"/>
              </w:rPr>
            </w:pPr>
          </w:p>
          <w:p w14:paraId="7CA3CC79" w14:textId="77777777" w:rsidR="00CD3331" w:rsidRPr="00CE4897" w:rsidRDefault="00CD3331" w:rsidP="00D600D8">
            <w:pPr>
              <w:rPr>
                <w:rFonts w:ascii="Century Gothic" w:hAnsi="Century Gothic"/>
              </w:rPr>
            </w:pPr>
          </w:p>
          <w:p w14:paraId="7CA3CC7A" w14:textId="77777777" w:rsidR="00CD3331" w:rsidRPr="00CE4897" w:rsidRDefault="00CD3331" w:rsidP="00D600D8">
            <w:pPr>
              <w:rPr>
                <w:rFonts w:ascii="Century Gothic" w:hAnsi="Century Gothic"/>
              </w:rPr>
            </w:pPr>
          </w:p>
          <w:p w14:paraId="7CA3CC7B" w14:textId="77777777" w:rsidR="00CD3331" w:rsidRPr="00CE4897" w:rsidRDefault="00CD3331" w:rsidP="00D600D8">
            <w:pPr>
              <w:rPr>
                <w:rFonts w:ascii="Century Gothic" w:hAnsi="Century Gothic"/>
              </w:rPr>
            </w:pPr>
          </w:p>
          <w:p w14:paraId="7CA3CC7C" w14:textId="77777777" w:rsidR="00CD3331" w:rsidRPr="00CE4897" w:rsidRDefault="00CD3331" w:rsidP="00D600D8">
            <w:pPr>
              <w:rPr>
                <w:rFonts w:ascii="Century Gothic" w:hAnsi="Century Gothic"/>
              </w:rPr>
            </w:pPr>
          </w:p>
          <w:p w14:paraId="7CA3CC7D" w14:textId="77777777" w:rsidR="00CD3331" w:rsidRPr="00CE4897" w:rsidRDefault="00CD3331" w:rsidP="00D600D8">
            <w:pPr>
              <w:rPr>
                <w:rFonts w:ascii="Century Gothic" w:hAnsi="Century Gothic"/>
              </w:rPr>
            </w:pPr>
          </w:p>
          <w:p w14:paraId="7CA3CC7E" w14:textId="77777777" w:rsidR="00CD3331" w:rsidRPr="00CE4897" w:rsidRDefault="00CD3331" w:rsidP="00D600D8">
            <w:pPr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/>
              </w:rPr>
              <w:t>3 mins</w:t>
            </w:r>
          </w:p>
        </w:tc>
        <w:tc>
          <w:tcPr>
            <w:tcW w:w="1782" w:type="pct"/>
          </w:tcPr>
          <w:p w14:paraId="7CA3CC7F" w14:textId="77777777" w:rsidR="0041534F" w:rsidRPr="00CE4897" w:rsidRDefault="0041534F" w:rsidP="0041534F">
            <w:pPr>
              <w:ind w:right="-694"/>
              <w:rPr>
                <w:rFonts w:ascii="Century Gothic" w:hAnsi="Century Gothic" w:cs="Comic Sans MS"/>
                <w:b/>
              </w:rPr>
            </w:pPr>
            <w:r w:rsidRPr="00CE4897">
              <w:rPr>
                <w:rFonts w:ascii="Century Gothic" w:hAnsi="Century Gothic" w:cs="Comic Sans MS"/>
                <w:b/>
              </w:rPr>
              <w:t>Entry</w:t>
            </w:r>
          </w:p>
          <w:p w14:paraId="7CA3CC80" w14:textId="77777777" w:rsidR="0041534F" w:rsidRPr="00CE4897" w:rsidRDefault="0041534F" w:rsidP="0041534F">
            <w:pPr>
              <w:ind w:right="-694"/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 w:cs="Comic Sans MS"/>
                <w:b/>
              </w:rPr>
              <w:t>1</w:t>
            </w:r>
            <w:r w:rsidRPr="00CE4897">
              <w:rPr>
                <w:rFonts w:ascii="Century Gothic" w:hAnsi="Century Gothic" w:cs="Comic Sans MS"/>
              </w:rPr>
              <w:t>.Sit and swivel</w:t>
            </w:r>
          </w:p>
          <w:p w14:paraId="7CA3CC81" w14:textId="77777777" w:rsidR="0041534F" w:rsidRPr="00CE4897" w:rsidRDefault="0041534F" w:rsidP="0041534F">
            <w:pPr>
              <w:ind w:right="-694"/>
              <w:rPr>
                <w:rFonts w:ascii="Century Gothic" w:hAnsi="Century Gothic" w:cs="Comic Sans MS"/>
                <w:b/>
              </w:rPr>
            </w:pPr>
          </w:p>
          <w:p w14:paraId="7CA3CC82" w14:textId="77777777" w:rsidR="0041534F" w:rsidRPr="00CE4897" w:rsidRDefault="0041534F" w:rsidP="0041534F">
            <w:pPr>
              <w:ind w:right="-694"/>
              <w:rPr>
                <w:rFonts w:ascii="Century Gothic" w:hAnsi="Century Gothic" w:cs="Comic Sans MS"/>
                <w:b/>
              </w:rPr>
            </w:pPr>
          </w:p>
          <w:p w14:paraId="7CA3CC83" w14:textId="77777777" w:rsidR="0041534F" w:rsidRPr="00CE4897" w:rsidRDefault="0041534F" w:rsidP="0041534F">
            <w:pPr>
              <w:ind w:right="-694"/>
              <w:rPr>
                <w:rFonts w:ascii="Century Gothic" w:hAnsi="Century Gothic" w:cs="Comic Sans MS"/>
                <w:b/>
              </w:rPr>
            </w:pPr>
          </w:p>
          <w:p w14:paraId="7CA3CC84" w14:textId="77777777" w:rsidR="0041534F" w:rsidRPr="00CE4897" w:rsidRDefault="0041534F" w:rsidP="0041534F">
            <w:pPr>
              <w:ind w:right="-694"/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 w:cs="Comic Sans MS"/>
                <w:b/>
              </w:rPr>
              <w:t>2</w:t>
            </w:r>
            <w:r w:rsidRPr="00CE4897">
              <w:rPr>
                <w:rFonts w:ascii="Century Gothic" w:hAnsi="Century Gothic" w:cs="Comic Sans MS"/>
              </w:rPr>
              <w:t>.Jumping In</w:t>
            </w:r>
          </w:p>
          <w:p w14:paraId="7CA3CC85" w14:textId="77777777" w:rsidR="00B30DA0" w:rsidRPr="00CE4897" w:rsidRDefault="00B30DA0" w:rsidP="00D600D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18" w:type="pct"/>
          </w:tcPr>
          <w:p w14:paraId="7CA3CC86" w14:textId="77777777" w:rsidR="00B30DA0" w:rsidRPr="00CE4897" w:rsidRDefault="0041534F" w:rsidP="00D64F46">
            <w:pPr>
              <w:ind w:right="-47"/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/>
              </w:rPr>
              <w:t>Both hand</w:t>
            </w:r>
            <w:r w:rsidR="00314C1B">
              <w:rPr>
                <w:rFonts w:ascii="Century Gothic" w:hAnsi="Century Gothic"/>
              </w:rPr>
              <w:t>s</w:t>
            </w:r>
            <w:r w:rsidRPr="00CE4897">
              <w:rPr>
                <w:rFonts w:ascii="Century Gothic" w:hAnsi="Century Gothic"/>
              </w:rPr>
              <w:t xml:space="preserve"> at one side of body and placed on poolside</w:t>
            </w:r>
          </w:p>
          <w:p w14:paraId="7CA3CC87" w14:textId="77777777" w:rsidR="0041534F" w:rsidRPr="00CE4897" w:rsidRDefault="0041534F" w:rsidP="00D64F46">
            <w:pPr>
              <w:ind w:right="-47"/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/>
              </w:rPr>
              <w:t xml:space="preserve">Roll over </w:t>
            </w:r>
            <w:r w:rsidR="00314C1B">
              <w:rPr>
                <w:rFonts w:ascii="Century Gothic" w:hAnsi="Century Gothic"/>
              </w:rPr>
              <w:t xml:space="preserve">onto tummy </w:t>
            </w:r>
            <w:r w:rsidRPr="00CE4897">
              <w:rPr>
                <w:rFonts w:ascii="Century Gothic" w:hAnsi="Century Gothic"/>
              </w:rPr>
              <w:t>and lower body into water slowly</w:t>
            </w:r>
          </w:p>
          <w:p w14:paraId="7CA3CC88" w14:textId="77777777" w:rsidR="0041534F" w:rsidRPr="00CE4897" w:rsidRDefault="0041534F" w:rsidP="00D64F46">
            <w:pPr>
              <w:ind w:right="-47"/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 w:cs="Comic Sans MS"/>
              </w:rPr>
              <w:t xml:space="preserve">Toes curled over edge, jump forward land on both feet. </w:t>
            </w:r>
          </w:p>
        </w:tc>
        <w:tc>
          <w:tcPr>
            <w:tcW w:w="1320" w:type="pct"/>
            <w:vMerge w:val="restart"/>
          </w:tcPr>
          <w:p w14:paraId="7CA3CC89" w14:textId="77777777" w:rsidR="00B30575" w:rsidRPr="00CE4897" w:rsidRDefault="00B30575" w:rsidP="00B30575">
            <w:pPr>
              <w:rPr>
                <w:rFonts w:ascii="Century Gothic" w:hAnsi="Century Gothic" w:cs="Comic Sans MS"/>
              </w:rPr>
            </w:pPr>
          </w:p>
          <w:p w14:paraId="7CA3CC8A" w14:textId="77777777" w:rsidR="00B30575" w:rsidRPr="00CE4897" w:rsidRDefault="00B30575" w:rsidP="00B30575">
            <w:pPr>
              <w:rPr>
                <w:rFonts w:ascii="Century Gothic" w:hAnsi="Century Gothic" w:cs="Comic Sans MS"/>
              </w:rPr>
            </w:pPr>
          </w:p>
          <w:p w14:paraId="7CA3CC8B" w14:textId="77777777" w:rsidR="00B30575" w:rsidRPr="00CE4897" w:rsidRDefault="00B30575" w:rsidP="00B30575">
            <w:pPr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 w:cs="Comic Sans MS"/>
              </w:rPr>
              <w:t>Using</w:t>
            </w:r>
          </w:p>
          <w:p w14:paraId="7CA3CC8C" w14:textId="77777777" w:rsidR="00B30575" w:rsidRPr="00CE4897" w:rsidRDefault="00314C1B" w:rsidP="00B30575">
            <w:pPr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 w:cs="Comic Sans MS"/>
              </w:rPr>
              <w:t>- W</w:t>
            </w:r>
            <w:r w:rsidR="00B30575" w:rsidRPr="00CE4897">
              <w:rPr>
                <w:rFonts w:ascii="Century Gothic" w:hAnsi="Century Gothic" w:cs="Comic Sans MS"/>
              </w:rPr>
              <w:t>aves</w:t>
            </w:r>
          </w:p>
          <w:p w14:paraId="7CA3CC8D" w14:textId="77777777" w:rsidR="00B30575" w:rsidRPr="00CE4897" w:rsidRDefault="00B30575" w:rsidP="00B30575">
            <w:pPr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 w:cs="Comic Sans MS"/>
              </w:rPr>
              <w:t>- Staggers</w:t>
            </w:r>
          </w:p>
          <w:p w14:paraId="7CA3CC8E" w14:textId="77777777" w:rsidR="00B30575" w:rsidRPr="00CE4897" w:rsidRDefault="00B30575" w:rsidP="00B30575">
            <w:pPr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 w:cs="Comic Sans MS"/>
              </w:rPr>
              <w:t>- Chains</w:t>
            </w:r>
          </w:p>
          <w:p w14:paraId="7CA3CC8F" w14:textId="77777777" w:rsidR="00B30575" w:rsidRPr="00CE4897" w:rsidRDefault="00B30575" w:rsidP="00B30575">
            <w:pPr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 w:cs="Comic Sans MS"/>
              </w:rPr>
              <w:t>- Random spacing</w:t>
            </w:r>
          </w:p>
          <w:p w14:paraId="7CA3CC90" w14:textId="77777777" w:rsidR="00B30DA0" w:rsidRPr="00CE4897" w:rsidRDefault="00B30DA0" w:rsidP="00D600D8">
            <w:pPr>
              <w:rPr>
                <w:rFonts w:ascii="Century Gothic" w:hAnsi="Century Gothic"/>
              </w:rPr>
            </w:pPr>
          </w:p>
        </w:tc>
      </w:tr>
      <w:tr w:rsidR="00B30DA0" w:rsidRPr="00CE4897" w14:paraId="7CA3CC97" w14:textId="77777777" w:rsidTr="00A172F1">
        <w:trPr>
          <w:trHeight w:val="405"/>
        </w:trPr>
        <w:tc>
          <w:tcPr>
            <w:tcW w:w="380" w:type="pct"/>
            <w:vMerge/>
          </w:tcPr>
          <w:p w14:paraId="7CA3CC92" w14:textId="77777777" w:rsidR="00B30DA0" w:rsidRPr="00CE4897" w:rsidRDefault="00B30DA0" w:rsidP="00D600D8">
            <w:pPr>
              <w:rPr>
                <w:rFonts w:ascii="Century Gothic" w:hAnsi="Century Gothic"/>
              </w:rPr>
            </w:pPr>
          </w:p>
        </w:tc>
        <w:tc>
          <w:tcPr>
            <w:tcW w:w="1782" w:type="pct"/>
          </w:tcPr>
          <w:p w14:paraId="7CA3CC93" w14:textId="77777777" w:rsidR="00B30DA0" w:rsidRPr="00CE4897" w:rsidRDefault="0041534F" w:rsidP="0041534F">
            <w:pPr>
              <w:ind w:right="-694"/>
              <w:rPr>
                <w:rFonts w:ascii="Century Gothic" w:hAnsi="Century Gothic"/>
                <w:b/>
              </w:rPr>
            </w:pPr>
            <w:r w:rsidRPr="00CE4897">
              <w:rPr>
                <w:rFonts w:ascii="Century Gothic" w:hAnsi="Century Gothic"/>
                <w:b/>
              </w:rPr>
              <w:t xml:space="preserve">Warm up </w:t>
            </w:r>
          </w:p>
          <w:p w14:paraId="7CA3CC94" w14:textId="77777777" w:rsidR="0041534F" w:rsidRPr="00CE4897" w:rsidRDefault="0041534F" w:rsidP="0041534F">
            <w:pPr>
              <w:ind w:right="-694"/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/>
              </w:rPr>
              <w:t>Back Crawl</w:t>
            </w:r>
          </w:p>
        </w:tc>
        <w:tc>
          <w:tcPr>
            <w:tcW w:w="1518" w:type="pct"/>
          </w:tcPr>
          <w:p w14:paraId="7CA3CC95" w14:textId="77777777" w:rsidR="00B30DA0" w:rsidRPr="00CE4897" w:rsidRDefault="0041534F" w:rsidP="00D600D8">
            <w:pPr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/>
              </w:rPr>
              <w:t>Swim slowly, long body with continuous leg and arm action</w:t>
            </w:r>
            <w:r w:rsidR="004B03EF" w:rsidRPr="00CE4897">
              <w:rPr>
                <w:rFonts w:ascii="Century Gothic" w:hAnsi="Century Gothic"/>
              </w:rPr>
              <w:t>.</w:t>
            </w:r>
          </w:p>
        </w:tc>
        <w:tc>
          <w:tcPr>
            <w:tcW w:w="1320" w:type="pct"/>
            <w:vMerge/>
          </w:tcPr>
          <w:p w14:paraId="7CA3CC96" w14:textId="77777777" w:rsidR="00B30DA0" w:rsidRPr="00CE4897" w:rsidRDefault="00B30DA0" w:rsidP="00D600D8">
            <w:pPr>
              <w:rPr>
                <w:rFonts w:ascii="Century Gothic" w:hAnsi="Century Gothic"/>
              </w:rPr>
            </w:pPr>
          </w:p>
        </w:tc>
      </w:tr>
      <w:tr w:rsidR="00B30DA0" w:rsidRPr="00CE4897" w14:paraId="7CA3CCAB" w14:textId="77777777" w:rsidTr="003B22D0">
        <w:trPr>
          <w:trHeight w:val="499"/>
        </w:trPr>
        <w:tc>
          <w:tcPr>
            <w:tcW w:w="380" w:type="pct"/>
            <w:vMerge w:val="restart"/>
          </w:tcPr>
          <w:p w14:paraId="7CA3CC98" w14:textId="77777777" w:rsidR="00B30DA0" w:rsidRPr="00CE4897" w:rsidRDefault="00CD3331" w:rsidP="00D600D8">
            <w:pPr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/>
              </w:rPr>
              <w:t>15 mins</w:t>
            </w:r>
          </w:p>
        </w:tc>
        <w:tc>
          <w:tcPr>
            <w:tcW w:w="1782" w:type="pct"/>
          </w:tcPr>
          <w:p w14:paraId="7CA3CC99" w14:textId="77777777" w:rsidR="00B30DA0" w:rsidRPr="00CE4897" w:rsidRDefault="00B30DA0" w:rsidP="00D600D8">
            <w:pPr>
              <w:rPr>
                <w:rFonts w:ascii="Century Gothic" w:hAnsi="Century Gothic"/>
                <w:b/>
              </w:rPr>
            </w:pPr>
            <w:r w:rsidRPr="00CE4897">
              <w:rPr>
                <w:rFonts w:ascii="Century Gothic" w:hAnsi="Century Gothic"/>
                <w:b/>
              </w:rPr>
              <w:t xml:space="preserve">Main Content </w:t>
            </w:r>
          </w:p>
          <w:p w14:paraId="7CA3CC9A" w14:textId="77777777" w:rsidR="00EE0565" w:rsidRPr="00CE4897" w:rsidRDefault="00B30DA0" w:rsidP="003B22D0">
            <w:pPr>
              <w:ind w:right="-694"/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/>
                <w:b/>
              </w:rPr>
              <w:t>1</w:t>
            </w:r>
            <w:r w:rsidR="004B03EF" w:rsidRPr="00CE4897">
              <w:rPr>
                <w:rFonts w:ascii="Century Gothic" w:hAnsi="Century Gothic"/>
                <w:b/>
              </w:rPr>
              <w:t xml:space="preserve"> </w:t>
            </w:r>
            <w:r w:rsidR="004B03EF" w:rsidRPr="00CE4897">
              <w:rPr>
                <w:rFonts w:ascii="Century Gothic" w:hAnsi="Century Gothic"/>
              </w:rPr>
              <w:t>Full stroke</w:t>
            </w:r>
            <w:r w:rsidR="004B03EF" w:rsidRPr="00CE4897">
              <w:rPr>
                <w:rFonts w:ascii="Century Gothic" w:hAnsi="Century Gothic"/>
                <w:b/>
              </w:rPr>
              <w:t xml:space="preserve"> </w:t>
            </w:r>
            <w:r w:rsidR="004B03EF" w:rsidRPr="00CE4897">
              <w:rPr>
                <w:rFonts w:ascii="Century Gothic" w:hAnsi="Century Gothic"/>
              </w:rPr>
              <w:t>Breast Stroke</w:t>
            </w:r>
          </w:p>
        </w:tc>
        <w:tc>
          <w:tcPr>
            <w:tcW w:w="1518" w:type="pct"/>
          </w:tcPr>
          <w:p w14:paraId="7CA3CC9B" w14:textId="77777777" w:rsidR="00B30DA0" w:rsidRPr="00CE4897" w:rsidRDefault="00B34954" w:rsidP="00D600D8">
            <w:pPr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/>
              </w:rPr>
              <w:t xml:space="preserve">Long body, head </w:t>
            </w:r>
            <w:r w:rsidR="00314C1B" w:rsidRPr="00CE4897">
              <w:rPr>
                <w:rFonts w:ascii="Century Gothic" w:hAnsi="Century Gothic"/>
              </w:rPr>
              <w:t>steady,</w:t>
            </w:r>
            <w:r w:rsidRPr="00CE4897">
              <w:rPr>
                <w:rFonts w:ascii="Century Gothic" w:hAnsi="Century Gothic"/>
              </w:rPr>
              <w:t xml:space="preserve"> smooth</w:t>
            </w:r>
            <w:r w:rsidR="00314C1B">
              <w:rPr>
                <w:rFonts w:ascii="Century Gothic" w:hAnsi="Century Gothic"/>
              </w:rPr>
              <w:t>,</w:t>
            </w:r>
            <w:r w:rsidRPr="00CE4897">
              <w:rPr>
                <w:rFonts w:ascii="Century Gothic" w:hAnsi="Century Gothic"/>
              </w:rPr>
              <w:t xml:space="preserve"> slow</w:t>
            </w:r>
            <w:r w:rsidR="00314C1B">
              <w:rPr>
                <w:rFonts w:ascii="Century Gothic" w:hAnsi="Century Gothic"/>
              </w:rPr>
              <w:t>,</w:t>
            </w:r>
            <w:r w:rsidRPr="00CE4897">
              <w:rPr>
                <w:rFonts w:ascii="Century Gothic" w:hAnsi="Century Gothic"/>
              </w:rPr>
              <w:t xml:space="preserve"> steady stroke</w:t>
            </w:r>
            <w:r w:rsidR="00314C1B">
              <w:rPr>
                <w:rFonts w:ascii="Century Gothic" w:hAnsi="Century Gothic"/>
              </w:rPr>
              <w:t>.</w:t>
            </w:r>
          </w:p>
        </w:tc>
        <w:tc>
          <w:tcPr>
            <w:tcW w:w="1320" w:type="pct"/>
            <w:vMerge w:val="restart"/>
          </w:tcPr>
          <w:p w14:paraId="7CA3CC9C" w14:textId="77777777" w:rsidR="009B3B69" w:rsidRPr="00CE4897" w:rsidRDefault="009B3B69" w:rsidP="009B3B69">
            <w:pPr>
              <w:rPr>
                <w:rFonts w:ascii="Century Gothic" w:hAnsi="Century Gothic" w:cs="Comic Sans MS"/>
              </w:rPr>
            </w:pPr>
          </w:p>
          <w:p w14:paraId="7CA3CC9D" w14:textId="77777777" w:rsidR="009B3B69" w:rsidRPr="00CE4897" w:rsidRDefault="009B3B69" w:rsidP="009B3B69">
            <w:pPr>
              <w:rPr>
                <w:rFonts w:ascii="Century Gothic" w:hAnsi="Century Gothic" w:cs="Comic Sans MS"/>
              </w:rPr>
            </w:pPr>
          </w:p>
          <w:p w14:paraId="7CA3CC9E" w14:textId="77777777" w:rsidR="00B30575" w:rsidRPr="00CE4897" w:rsidRDefault="00B30575" w:rsidP="009B3B69">
            <w:pPr>
              <w:rPr>
                <w:rFonts w:ascii="Century Gothic" w:hAnsi="Century Gothic" w:cs="Comic Sans MS"/>
              </w:rPr>
            </w:pPr>
          </w:p>
          <w:p w14:paraId="7CA3CC9F" w14:textId="77777777" w:rsidR="00B30575" w:rsidRPr="00CE4897" w:rsidRDefault="00B30575" w:rsidP="009B3B69">
            <w:pPr>
              <w:rPr>
                <w:rFonts w:ascii="Century Gothic" w:hAnsi="Century Gothic" w:cs="Comic Sans MS"/>
              </w:rPr>
            </w:pPr>
          </w:p>
          <w:p w14:paraId="7CA3CCA0" w14:textId="77777777" w:rsidR="00B30575" w:rsidRPr="00CE4897" w:rsidRDefault="00B30575" w:rsidP="009B3B69">
            <w:pPr>
              <w:rPr>
                <w:rFonts w:ascii="Century Gothic" w:hAnsi="Century Gothic" w:cs="Comic Sans MS"/>
              </w:rPr>
            </w:pPr>
          </w:p>
          <w:p w14:paraId="7CA3CCA1" w14:textId="77777777" w:rsidR="00B30575" w:rsidRPr="00CE4897" w:rsidRDefault="00B30575" w:rsidP="009B3B69">
            <w:pPr>
              <w:rPr>
                <w:rFonts w:ascii="Century Gothic" w:hAnsi="Century Gothic" w:cs="Comic Sans MS"/>
              </w:rPr>
            </w:pPr>
          </w:p>
          <w:p w14:paraId="7CA3CCA2" w14:textId="77777777" w:rsidR="009B3B69" w:rsidRPr="00CE4897" w:rsidRDefault="009B3B69" w:rsidP="009B3B69">
            <w:pPr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 w:cs="Comic Sans MS"/>
              </w:rPr>
              <w:t>Using</w:t>
            </w:r>
          </w:p>
          <w:p w14:paraId="7CA3CCA3" w14:textId="77777777" w:rsidR="009B3B69" w:rsidRPr="00CE4897" w:rsidRDefault="009B3B69" w:rsidP="009B3B69">
            <w:pPr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 w:cs="Comic Sans MS"/>
              </w:rPr>
              <w:t>- waves</w:t>
            </w:r>
          </w:p>
          <w:p w14:paraId="7CA3CCA4" w14:textId="77777777" w:rsidR="009B3B69" w:rsidRPr="00CE4897" w:rsidRDefault="009B3B69" w:rsidP="009B3B69">
            <w:pPr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 w:cs="Comic Sans MS"/>
              </w:rPr>
              <w:t>- Staggers</w:t>
            </w:r>
          </w:p>
          <w:p w14:paraId="7CA3CCA5" w14:textId="77777777" w:rsidR="009B3B69" w:rsidRPr="00CE4897" w:rsidRDefault="009B3B69" w:rsidP="009B3B69">
            <w:pPr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 w:cs="Comic Sans MS"/>
              </w:rPr>
              <w:t>- Chains</w:t>
            </w:r>
          </w:p>
          <w:p w14:paraId="7CA3CCA6" w14:textId="77777777" w:rsidR="009B3B69" w:rsidRPr="00CE4897" w:rsidRDefault="009B3B69" w:rsidP="009B3B69">
            <w:pPr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 w:cs="Comic Sans MS"/>
              </w:rPr>
              <w:t>- Random spacing</w:t>
            </w:r>
          </w:p>
          <w:p w14:paraId="7CA3CCA7" w14:textId="77777777" w:rsidR="00B30DA0" w:rsidRPr="00CE4897" w:rsidRDefault="00B30DA0" w:rsidP="00D600D8">
            <w:pPr>
              <w:rPr>
                <w:rFonts w:ascii="Century Gothic" w:hAnsi="Century Gothic"/>
              </w:rPr>
            </w:pPr>
          </w:p>
          <w:p w14:paraId="7CA3CCA8" w14:textId="77777777" w:rsidR="009B3B69" w:rsidRPr="00CE4897" w:rsidRDefault="009B3B69" w:rsidP="00D600D8">
            <w:pPr>
              <w:rPr>
                <w:rFonts w:ascii="Century Gothic" w:hAnsi="Century Gothic"/>
              </w:rPr>
            </w:pPr>
          </w:p>
          <w:p w14:paraId="7CA3CCA9" w14:textId="77777777" w:rsidR="009B3B69" w:rsidRPr="00CE4897" w:rsidRDefault="009B3B69" w:rsidP="00D600D8">
            <w:pPr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/>
              </w:rPr>
              <w:t xml:space="preserve">Last one </w:t>
            </w:r>
            <w:r w:rsidR="00FF712F">
              <w:rPr>
                <w:rFonts w:ascii="Century Gothic" w:hAnsi="Century Gothic"/>
              </w:rPr>
              <w:t>in</w:t>
            </w:r>
            <w:r w:rsidR="00314C1B">
              <w:rPr>
                <w:rFonts w:ascii="Century Gothic" w:hAnsi="Century Gothic"/>
              </w:rPr>
              <w:t xml:space="preserve">, </w:t>
            </w:r>
            <w:r w:rsidRPr="00CE4897">
              <w:rPr>
                <w:rFonts w:ascii="Century Gothic" w:hAnsi="Century Gothic"/>
              </w:rPr>
              <w:t>first away again.</w:t>
            </w:r>
          </w:p>
          <w:p w14:paraId="7CA3CCAA" w14:textId="77777777" w:rsidR="009B3B69" w:rsidRPr="00CE4897" w:rsidRDefault="009B3B69" w:rsidP="00D600D8">
            <w:pPr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/>
              </w:rPr>
              <w:t>Counting to 10 and following the person/group in front.</w:t>
            </w:r>
          </w:p>
        </w:tc>
      </w:tr>
      <w:tr w:rsidR="00B30DA0" w:rsidRPr="00CE4897" w14:paraId="7CA3CCB8" w14:textId="77777777" w:rsidTr="00A172F1">
        <w:trPr>
          <w:trHeight w:val="985"/>
        </w:trPr>
        <w:tc>
          <w:tcPr>
            <w:tcW w:w="380" w:type="pct"/>
            <w:vMerge/>
          </w:tcPr>
          <w:p w14:paraId="7CA3CCAC" w14:textId="77777777" w:rsidR="00B30DA0" w:rsidRPr="00CE4897" w:rsidRDefault="00B30DA0" w:rsidP="00D600D8">
            <w:pPr>
              <w:rPr>
                <w:rFonts w:ascii="Century Gothic" w:hAnsi="Century Gothic"/>
              </w:rPr>
            </w:pPr>
          </w:p>
        </w:tc>
        <w:tc>
          <w:tcPr>
            <w:tcW w:w="1782" w:type="pct"/>
          </w:tcPr>
          <w:p w14:paraId="7CA3CCAD" w14:textId="77777777" w:rsidR="009B3B69" w:rsidRPr="00CE4897" w:rsidRDefault="00B30DA0" w:rsidP="0041534F">
            <w:pPr>
              <w:rPr>
                <w:rFonts w:ascii="Century Gothic" w:hAnsi="Century Gothic"/>
                <w:b/>
              </w:rPr>
            </w:pPr>
            <w:r w:rsidRPr="00CE4897">
              <w:rPr>
                <w:rFonts w:ascii="Century Gothic" w:hAnsi="Century Gothic"/>
                <w:b/>
              </w:rPr>
              <w:t>2</w:t>
            </w:r>
            <w:r w:rsidR="004B03EF" w:rsidRPr="00CE4897">
              <w:rPr>
                <w:rFonts w:ascii="Century Gothic" w:hAnsi="Century Gothic"/>
                <w:b/>
              </w:rPr>
              <w:t xml:space="preserve"> </w:t>
            </w:r>
          </w:p>
          <w:p w14:paraId="7CA3CCAE" w14:textId="77777777" w:rsidR="004B03EF" w:rsidRPr="00CE4897" w:rsidRDefault="004B03EF" w:rsidP="0041534F">
            <w:pPr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/>
              </w:rPr>
              <w:t>Legs only 2 floats on back</w:t>
            </w:r>
            <w:r w:rsidR="00314C1B">
              <w:rPr>
                <w:rFonts w:ascii="Century Gothic" w:hAnsi="Century Gothic"/>
              </w:rPr>
              <w:t xml:space="preserve"> BS</w:t>
            </w:r>
          </w:p>
          <w:p w14:paraId="7CA3CCAF" w14:textId="77777777" w:rsidR="004B03EF" w:rsidRPr="00CE4897" w:rsidRDefault="004B03EF" w:rsidP="0041534F">
            <w:pPr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/>
              </w:rPr>
              <w:t>Legs only 2 floats on front</w:t>
            </w:r>
          </w:p>
          <w:p w14:paraId="7CA3CCB0" w14:textId="77777777" w:rsidR="004B03EF" w:rsidRPr="00CE4897" w:rsidRDefault="00CE4897" w:rsidP="0041534F">
            <w:pPr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/>
              </w:rPr>
              <w:t>Legs only 1</w:t>
            </w:r>
            <w:r w:rsidR="004B03EF" w:rsidRPr="00CE4897">
              <w:rPr>
                <w:rFonts w:ascii="Century Gothic" w:hAnsi="Century Gothic"/>
              </w:rPr>
              <w:t xml:space="preserve"> float on front </w:t>
            </w:r>
          </w:p>
          <w:p w14:paraId="7CA3CCB1" w14:textId="77777777" w:rsidR="00EE0565" w:rsidRPr="00CE4897" w:rsidRDefault="00EE0565" w:rsidP="00D600D8">
            <w:pPr>
              <w:rPr>
                <w:rFonts w:ascii="Century Gothic" w:hAnsi="Century Gothic" w:cs="Comic Sans MS"/>
              </w:rPr>
            </w:pPr>
          </w:p>
          <w:p w14:paraId="7CA3CCB2" w14:textId="77777777" w:rsidR="009B3B69" w:rsidRPr="00CE4897" w:rsidRDefault="009B3B69" w:rsidP="00D600D8">
            <w:pPr>
              <w:rPr>
                <w:rFonts w:ascii="Century Gothic" w:hAnsi="Century Gothic" w:cs="Comic Sans MS"/>
              </w:rPr>
            </w:pPr>
          </w:p>
          <w:p w14:paraId="7CA3CCB3" w14:textId="77777777" w:rsidR="009B3B69" w:rsidRPr="00CE4897" w:rsidRDefault="009B3B69" w:rsidP="00D600D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18" w:type="pct"/>
          </w:tcPr>
          <w:p w14:paraId="7CA3CCB4" w14:textId="77777777" w:rsidR="004B03EF" w:rsidRPr="00CE4897" w:rsidRDefault="004B03EF" w:rsidP="004B03EF">
            <w:pPr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 w:cs="Comic Sans MS"/>
              </w:rPr>
              <w:t>Both legs at the same time</w:t>
            </w:r>
            <w:r w:rsidR="00314C1B">
              <w:rPr>
                <w:rFonts w:ascii="Century Gothic" w:hAnsi="Century Gothic" w:cs="Comic Sans MS"/>
              </w:rPr>
              <w:t>.</w:t>
            </w:r>
          </w:p>
          <w:p w14:paraId="7CA3CCB5" w14:textId="77777777" w:rsidR="004B03EF" w:rsidRPr="00CE4897" w:rsidRDefault="00B34954" w:rsidP="004B03EF">
            <w:pPr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 w:cs="Comic Sans MS"/>
              </w:rPr>
              <w:t>Start with legs together and long. H</w:t>
            </w:r>
            <w:r w:rsidR="004B03EF" w:rsidRPr="00CE4897">
              <w:rPr>
                <w:rFonts w:ascii="Century Gothic" w:hAnsi="Century Gothic" w:cs="Comic Sans MS"/>
              </w:rPr>
              <w:t xml:space="preserve">eels to seat, feet </w:t>
            </w:r>
            <w:r w:rsidR="00314C1B">
              <w:rPr>
                <w:rFonts w:ascii="Century Gothic" w:hAnsi="Century Gothic" w:cs="Comic Sans MS"/>
              </w:rPr>
              <w:t>d</w:t>
            </w:r>
            <w:r w:rsidRPr="00CE4897">
              <w:rPr>
                <w:rFonts w:ascii="Century Gothic" w:hAnsi="Century Gothic" w:cs="Comic Sans MS"/>
              </w:rPr>
              <w:t xml:space="preserve">orsi-flexed and </w:t>
            </w:r>
            <w:r w:rsidR="004B03EF" w:rsidRPr="00CE4897">
              <w:rPr>
                <w:rFonts w:ascii="Century Gothic" w:hAnsi="Century Gothic" w:cs="Comic Sans MS"/>
              </w:rPr>
              <w:t>turn</w:t>
            </w:r>
            <w:r w:rsidR="00314C1B">
              <w:rPr>
                <w:rFonts w:ascii="Century Gothic" w:hAnsi="Century Gothic" w:cs="Comic Sans MS"/>
              </w:rPr>
              <w:t>ed</w:t>
            </w:r>
            <w:r w:rsidR="009B09BC">
              <w:rPr>
                <w:rFonts w:ascii="Century Gothic" w:hAnsi="Century Gothic" w:cs="Comic Sans MS"/>
              </w:rPr>
              <w:t xml:space="preserve"> out, knees hip width apart / feet slightly wider than knees.</w:t>
            </w:r>
          </w:p>
          <w:p w14:paraId="7CA3CCB6" w14:textId="77777777" w:rsidR="00B30DA0" w:rsidRPr="00CE4897" w:rsidRDefault="009B09BC" w:rsidP="0021377B">
            <w:pPr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 w:cs="Comic Sans MS"/>
              </w:rPr>
              <w:t>Fe</w:t>
            </w:r>
            <w:r w:rsidR="0021377B">
              <w:rPr>
                <w:rFonts w:ascii="Century Gothic" w:hAnsi="Century Gothic" w:cs="Comic Sans MS"/>
              </w:rPr>
              <w:t xml:space="preserve">et drive back following a round, in and slightly downwards path. </w:t>
            </w:r>
            <w:r w:rsidR="00B34954" w:rsidRPr="00CE4897">
              <w:rPr>
                <w:rFonts w:ascii="Century Gothic" w:hAnsi="Century Gothic" w:cs="Comic Sans MS"/>
              </w:rPr>
              <w:t>Action accelerates with the legs</w:t>
            </w:r>
            <w:r w:rsidR="00314C1B">
              <w:rPr>
                <w:rFonts w:ascii="Century Gothic" w:hAnsi="Century Gothic" w:cs="Comic Sans MS"/>
              </w:rPr>
              <w:t xml:space="preserve"> coming </w:t>
            </w:r>
            <w:r w:rsidR="004B03EF" w:rsidRPr="00CE4897">
              <w:rPr>
                <w:rFonts w:ascii="Century Gothic" w:hAnsi="Century Gothic" w:cs="Comic Sans MS"/>
              </w:rPr>
              <w:t>together quickly.</w:t>
            </w:r>
            <w:r w:rsidR="00314C1B">
              <w:rPr>
                <w:rFonts w:ascii="Century Gothic" w:hAnsi="Century Gothic" w:cs="Comic Sans MS"/>
              </w:rPr>
              <w:t xml:space="preserve"> (</w:t>
            </w:r>
            <w:proofErr w:type="gramStart"/>
            <w:r w:rsidR="00314C1B">
              <w:rPr>
                <w:rFonts w:ascii="Century Gothic" w:hAnsi="Century Gothic" w:cs="Comic Sans MS"/>
              </w:rPr>
              <w:t>whip</w:t>
            </w:r>
            <w:proofErr w:type="gramEnd"/>
            <w:r w:rsidR="00314C1B">
              <w:rPr>
                <w:rFonts w:ascii="Century Gothic" w:hAnsi="Century Gothic" w:cs="Comic Sans MS"/>
              </w:rPr>
              <w:t xml:space="preserve"> k</w:t>
            </w:r>
            <w:r w:rsidR="00314C1B" w:rsidRPr="00CE4897">
              <w:rPr>
                <w:rFonts w:ascii="Century Gothic" w:hAnsi="Century Gothic" w:cs="Comic Sans MS"/>
              </w:rPr>
              <w:t>ick)</w:t>
            </w:r>
            <w:r w:rsidR="00B34954" w:rsidRPr="00CE4897">
              <w:rPr>
                <w:rFonts w:ascii="Century Gothic" w:hAnsi="Century Gothic" w:cs="Comic Sans MS"/>
              </w:rPr>
              <w:t xml:space="preserve"> finishing with long legs</w:t>
            </w:r>
            <w:r w:rsidR="00F570B2" w:rsidRPr="00CE4897">
              <w:rPr>
                <w:rFonts w:ascii="Century Gothic" w:hAnsi="Century Gothic" w:cs="Comic Sans MS"/>
              </w:rPr>
              <w:t xml:space="preserve"> and pointed toes.</w:t>
            </w:r>
          </w:p>
        </w:tc>
        <w:tc>
          <w:tcPr>
            <w:tcW w:w="1320" w:type="pct"/>
            <w:vMerge/>
          </w:tcPr>
          <w:p w14:paraId="7CA3CCB7" w14:textId="77777777" w:rsidR="00B30DA0" w:rsidRPr="00CE4897" w:rsidRDefault="00B30DA0" w:rsidP="00D600D8">
            <w:pPr>
              <w:rPr>
                <w:rFonts w:ascii="Century Gothic" w:hAnsi="Century Gothic"/>
              </w:rPr>
            </w:pPr>
          </w:p>
        </w:tc>
      </w:tr>
      <w:tr w:rsidR="00B30DA0" w:rsidRPr="00CE4897" w14:paraId="7CA3CCBE" w14:textId="77777777" w:rsidTr="004B03EF">
        <w:trPr>
          <w:trHeight w:val="517"/>
        </w:trPr>
        <w:tc>
          <w:tcPr>
            <w:tcW w:w="380" w:type="pct"/>
            <w:vMerge/>
          </w:tcPr>
          <w:p w14:paraId="7CA3CCB9" w14:textId="77777777" w:rsidR="00B30DA0" w:rsidRPr="00CE4897" w:rsidRDefault="00B30DA0" w:rsidP="00D600D8">
            <w:pPr>
              <w:rPr>
                <w:rFonts w:ascii="Century Gothic" w:hAnsi="Century Gothic"/>
              </w:rPr>
            </w:pPr>
          </w:p>
        </w:tc>
        <w:tc>
          <w:tcPr>
            <w:tcW w:w="1782" w:type="pct"/>
          </w:tcPr>
          <w:p w14:paraId="7CA3CCBA" w14:textId="77777777" w:rsidR="004B03EF" w:rsidRPr="00CE4897" w:rsidRDefault="00B30DA0" w:rsidP="00B30DA0">
            <w:pPr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/>
                <w:b/>
              </w:rPr>
              <w:t>3.</w:t>
            </w:r>
            <w:r w:rsidR="00D615EE" w:rsidRPr="00CE4897">
              <w:rPr>
                <w:rFonts w:ascii="Century Gothic" w:hAnsi="Century Gothic" w:cs="Comic Sans MS"/>
              </w:rPr>
              <w:t xml:space="preserve"> </w:t>
            </w:r>
            <w:r w:rsidR="004B03EF" w:rsidRPr="00CE4897">
              <w:rPr>
                <w:rFonts w:ascii="Century Gothic" w:hAnsi="Century Gothic" w:cs="Comic Sans MS"/>
              </w:rPr>
              <w:t>Full stroke</w:t>
            </w:r>
            <w:r w:rsidR="00314C1B">
              <w:rPr>
                <w:rFonts w:ascii="Century Gothic" w:hAnsi="Century Gothic" w:cs="Comic Sans MS"/>
              </w:rPr>
              <w:t xml:space="preserve"> BS</w:t>
            </w:r>
            <w:r w:rsidR="004B03EF" w:rsidRPr="00CE4897">
              <w:rPr>
                <w:rFonts w:ascii="Century Gothic" w:hAnsi="Century Gothic" w:cs="Comic Sans MS"/>
              </w:rPr>
              <w:t xml:space="preserve"> </w:t>
            </w:r>
          </w:p>
          <w:p w14:paraId="7CA3CCBB" w14:textId="77777777" w:rsidR="00EE0565" w:rsidRPr="00CE4897" w:rsidRDefault="00EE0565" w:rsidP="004B03EF">
            <w:pPr>
              <w:rPr>
                <w:rFonts w:ascii="Century Gothic" w:hAnsi="Century Gothic" w:cs="Comic Sans MS"/>
              </w:rPr>
            </w:pPr>
          </w:p>
        </w:tc>
        <w:tc>
          <w:tcPr>
            <w:tcW w:w="1518" w:type="pct"/>
          </w:tcPr>
          <w:p w14:paraId="7CA3CCBC" w14:textId="77777777" w:rsidR="00B30DA0" w:rsidRPr="00CE4897" w:rsidRDefault="0034044E" w:rsidP="00D600D8">
            <w:pPr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/>
              </w:rPr>
              <w:t>Feet turned out and both legs working at the same level and at the same time.</w:t>
            </w:r>
          </w:p>
        </w:tc>
        <w:tc>
          <w:tcPr>
            <w:tcW w:w="1320" w:type="pct"/>
            <w:vMerge/>
          </w:tcPr>
          <w:p w14:paraId="7CA3CCBD" w14:textId="77777777" w:rsidR="00B30DA0" w:rsidRPr="00CE4897" w:rsidRDefault="00B30DA0" w:rsidP="00D600D8">
            <w:pPr>
              <w:rPr>
                <w:rFonts w:ascii="Century Gothic" w:hAnsi="Century Gothic"/>
              </w:rPr>
            </w:pPr>
          </w:p>
        </w:tc>
      </w:tr>
      <w:tr w:rsidR="00B30DA0" w:rsidRPr="00CE4897" w14:paraId="7CA3CCCC" w14:textId="77777777" w:rsidTr="00AB0B9A">
        <w:trPr>
          <w:trHeight w:val="456"/>
        </w:trPr>
        <w:tc>
          <w:tcPr>
            <w:tcW w:w="380" w:type="pct"/>
            <w:vMerge/>
          </w:tcPr>
          <w:p w14:paraId="7CA3CCBF" w14:textId="77777777" w:rsidR="00B30DA0" w:rsidRPr="00CE4897" w:rsidRDefault="00B30DA0" w:rsidP="00D600D8">
            <w:pPr>
              <w:rPr>
                <w:rFonts w:ascii="Century Gothic" w:hAnsi="Century Gothic"/>
              </w:rPr>
            </w:pPr>
          </w:p>
        </w:tc>
        <w:tc>
          <w:tcPr>
            <w:tcW w:w="1782" w:type="pct"/>
          </w:tcPr>
          <w:p w14:paraId="7CA3CCC0" w14:textId="77777777" w:rsidR="009B3B69" w:rsidRPr="00CE4897" w:rsidRDefault="00B30DA0" w:rsidP="009B3B69">
            <w:pPr>
              <w:rPr>
                <w:rFonts w:ascii="Century Gothic" w:hAnsi="Century Gothic"/>
                <w:b/>
              </w:rPr>
            </w:pPr>
            <w:r w:rsidRPr="00CE4897">
              <w:rPr>
                <w:rFonts w:ascii="Century Gothic" w:hAnsi="Century Gothic"/>
                <w:b/>
              </w:rPr>
              <w:t>4</w:t>
            </w:r>
          </w:p>
          <w:p w14:paraId="7CA3CCC1" w14:textId="77777777" w:rsidR="00B34954" w:rsidRPr="00CE4897" w:rsidRDefault="00B34954" w:rsidP="00B34954">
            <w:pPr>
              <w:ind w:right="-694"/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 w:cs="Comic Sans MS"/>
              </w:rPr>
              <w:t xml:space="preserve">Standing </w:t>
            </w:r>
            <w:r w:rsidR="00314C1B">
              <w:rPr>
                <w:rFonts w:ascii="Century Gothic" w:hAnsi="Century Gothic" w:cs="Comic Sans MS"/>
              </w:rPr>
              <w:t xml:space="preserve">BS </w:t>
            </w:r>
            <w:r w:rsidRPr="00CE4897">
              <w:rPr>
                <w:rFonts w:ascii="Century Gothic" w:hAnsi="Century Gothic" w:cs="Comic Sans MS"/>
              </w:rPr>
              <w:t>arms only</w:t>
            </w:r>
          </w:p>
          <w:p w14:paraId="7CA3CCC2" w14:textId="77777777" w:rsidR="00B34954" w:rsidRPr="00CE4897" w:rsidRDefault="00B34954" w:rsidP="00B34954">
            <w:pPr>
              <w:ind w:right="-694"/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 w:cs="Comic Sans MS"/>
              </w:rPr>
              <w:t>Walking arms only</w:t>
            </w:r>
          </w:p>
          <w:p w14:paraId="7CA3CCC3" w14:textId="77777777" w:rsidR="00B34954" w:rsidRPr="00CE4897" w:rsidRDefault="00B34954" w:rsidP="009B3B69">
            <w:pPr>
              <w:rPr>
                <w:rFonts w:ascii="Century Gothic" w:hAnsi="Century Gothic" w:cs="Comic Sans MS"/>
              </w:rPr>
            </w:pPr>
          </w:p>
          <w:p w14:paraId="7CA3CCC4" w14:textId="77777777" w:rsidR="00D615EE" w:rsidRPr="00CE4897" w:rsidRDefault="00D615EE" w:rsidP="00D615EE">
            <w:pPr>
              <w:rPr>
                <w:rFonts w:ascii="Century Gothic" w:hAnsi="Century Gothic" w:cs="Comic Sans MS"/>
              </w:rPr>
            </w:pPr>
          </w:p>
          <w:p w14:paraId="7CA3CCC5" w14:textId="77777777" w:rsidR="00B30DA0" w:rsidRPr="00CE4897" w:rsidRDefault="00B30DA0" w:rsidP="00D600D8">
            <w:pPr>
              <w:rPr>
                <w:rFonts w:ascii="Century Gothic" w:hAnsi="Century Gothic"/>
                <w:b/>
              </w:rPr>
            </w:pPr>
          </w:p>
          <w:p w14:paraId="7CA3CCC6" w14:textId="77777777" w:rsidR="00EE0565" w:rsidRPr="00CE4897" w:rsidRDefault="00EE0565" w:rsidP="00D600D8">
            <w:pPr>
              <w:rPr>
                <w:rFonts w:ascii="Century Gothic" w:hAnsi="Century Gothic"/>
                <w:b/>
              </w:rPr>
            </w:pPr>
          </w:p>
          <w:p w14:paraId="7CA3CCC7" w14:textId="77777777" w:rsidR="00EE0565" w:rsidRPr="00CE4897" w:rsidRDefault="00EE0565" w:rsidP="00D600D8">
            <w:pPr>
              <w:rPr>
                <w:rFonts w:ascii="Century Gothic" w:hAnsi="Century Gothic"/>
                <w:b/>
              </w:rPr>
            </w:pPr>
          </w:p>
          <w:p w14:paraId="7CA3CCC8" w14:textId="77777777" w:rsidR="00EE0565" w:rsidRPr="00CE4897" w:rsidRDefault="00EE0565" w:rsidP="00D600D8">
            <w:pPr>
              <w:rPr>
                <w:rFonts w:ascii="Century Gothic" w:hAnsi="Century Gothic"/>
                <w:b/>
              </w:rPr>
            </w:pPr>
          </w:p>
          <w:p w14:paraId="7CA3CCC9" w14:textId="77777777" w:rsidR="00EE0565" w:rsidRPr="00CE4897" w:rsidRDefault="00EE0565" w:rsidP="00D600D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18" w:type="pct"/>
          </w:tcPr>
          <w:p w14:paraId="7CA3CCCA" w14:textId="77777777" w:rsidR="00B30DA0" w:rsidRPr="00AB0B9A" w:rsidRDefault="00B34954" w:rsidP="00AB0B9A">
            <w:pPr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 w:cs="Comic Sans MS"/>
              </w:rPr>
              <w:lastRenderedPageBreak/>
              <w:t>Both arms at the same time</w:t>
            </w:r>
            <w:r w:rsidR="0034044E" w:rsidRPr="00CE4897">
              <w:rPr>
                <w:rFonts w:ascii="Century Gothic" w:hAnsi="Century Gothic" w:cs="Comic Sans MS"/>
              </w:rPr>
              <w:t>, Keep</w:t>
            </w:r>
            <w:r w:rsidRPr="00CE4897">
              <w:rPr>
                <w:rFonts w:ascii="Century Gothic" w:hAnsi="Century Gothic" w:cs="Comic Sans MS"/>
              </w:rPr>
              <w:t xml:space="preserve"> hands in front of shoulders and under the water. Press out and down to catch, hands shoulder width apart. Arm</w:t>
            </w:r>
            <w:r w:rsidR="00314C1B">
              <w:rPr>
                <w:rFonts w:ascii="Century Gothic" w:hAnsi="Century Gothic" w:cs="Comic Sans MS"/>
              </w:rPr>
              <w:t>s</w:t>
            </w:r>
            <w:r w:rsidRPr="00CE4897">
              <w:rPr>
                <w:rFonts w:ascii="Century Gothic" w:hAnsi="Century Gothic" w:cs="Comic Sans MS"/>
              </w:rPr>
              <w:t xml:space="preserve"> start to bend as the hands travel backwards.  Pull down and </w:t>
            </w:r>
            <w:r w:rsidRPr="00CE4897">
              <w:rPr>
                <w:rFonts w:ascii="Century Gothic" w:hAnsi="Century Gothic" w:cs="Comic Sans MS"/>
              </w:rPr>
              <w:lastRenderedPageBreak/>
              <w:t>in, elbows remain</w:t>
            </w:r>
            <w:r w:rsidR="0034044E" w:rsidRPr="00CE4897">
              <w:rPr>
                <w:rFonts w:ascii="Century Gothic" w:hAnsi="Century Gothic" w:cs="Comic Sans MS"/>
              </w:rPr>
              <w:t>ing</w:t>
            </w:r>
            <w:r w:rsidRPr="00CE4897">
              <w:rPr>
                <w:rFonts w:ascii="Century Gothic" w:hAnsi="Century Gothic" w:cs="Comic Sans MS"/>
              </w:rPr>
              <w:t xml:space="preserve"> higher than hands. The hands scull together quickly</w:t>
            </w:r>
            <w:r w:rsidR="0034044E" w:rsidRPr="00CE4897">
              <w:rPr>
                <w:rFonts w:ascii="Century Gothic" w:hAnsi="Century Gothic" w:cs="Comic Sans MS"/>
              </w:rPr>
              <w:t xml:space="preserve">. Both arms stretch forward together until </w:t>
            </w:r>
            <w:r w:rsidR="003B22D0" w:rsidRPr="00CE4897">
              <w:rPr>
                <w:rFonts w:ascii="Century Gothic" w:hAnsi="Century Gothic" w:cs="Comic Sans MS"/>
              </w:rPr>
              <w:t>straight</w:t>
            </w:r>
            <w:r w:rsidR="00314C1B">
              <w:rPr>
                <w:rFonts w:ascii="Century Gothic" w:hAnsi="Century Gothic" w:cs="Comic Sans MS"/>
              </w:rPr>
              <w:t>.</w:t>
            </w:r>
          </w:p>
        </w:tc>
        <w:tc>
          <w:tcPr>
            <w:tcW w:w="1320" w:type="pct"/>
            <w:vMerge/>
          </w:tcPr>
          <w:p w14:paraId="7CA3CCCB" w14:textId="77777777" w:rsidR="00B30DA0" w:rsidRPr="00CE4897" w:rsidRDefault="00B30DA0" w:rsidP="00D600D8">
            <w:pPr>
              <w:rPr>
                <w:rFonts w:ascii="Century Gothic" w:hAnsi="Century Gothic"/>
              </w:rPr>
            </w:pPr>
          </w:p>
        </w:tc>
      </w:tr>
      <w:tr w:rsidR="00B30DA0" w:rsidRPr="00CE4897" w14:paraId="7CA3CCD4" w14:textId="77777777" w:rsidTr="0034044E">
        <w:trPr>
          <w:trHeight w:val="881"/>
        </w:trPr>
        <w:tc>
          <w:tcPr>
            <w:tcW w:w="380" w:type="pct"/>
            <w:vMerge/>
          </w:tcPr>
          <w:p w14:paraId="7CA3CCCD" w14:textId="77777777" w:rsidR="00B30DA0" w:rsidRPr="00CE4897" w:rsidRDefault="00B30DA0" w:rsidP="00D600D8">
            <w:pPr>
              <w:rPr>
                <w:rFonts w:ascii="Century Gothic" w:hAnsi="Century Gothic"/>
              </w:rPr>
            </w:pPr>
          </w:p>
        </w:tc>
        <w:tc>
          <w:tcPr>
            <w:tcW w:w="1782" w:type="pct"/>
          </w:tcPr>
          <w:p w14:paraId="7CA3CCCE" w14:textId="77777777" w:rsidR="00B34954" w:rsidRPr="00CE4897" w:rsidRDefault="00B30DA0" w:rsidP="00D615EE">
            <w:pPr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/>
                <w:b/>
              </w:rPr>
              <w:t>5.</w:t>
            </w:r>
            <w:r w:rsidR="00D615EE" w:rsidRPr="00CE4897">
              <w:rPr>
                <w:rFonts w:ascii="Century Gothic" w:hAnsi="Century Gothic" w:cs="Comic Sans MS"/>
              </w:rPr>
              <w:t xml:space="preserve"> </w:t>
            </w:r>
            <w:r w:rsidR="00B34954" w:rsidRPr="00CE4897">
              <w:rPr>
                <w:rFonts w:ascii="Century Gothic" w:hAnsi="Century Gothic" w:cs="Comic Sans MS"/>
              </w:rPr>
              <w:t xml:space="preserve">Full stroke </w:t>
            </w:r>
            <w:r w:rsidR="00314C1B">
              <w:rPr>
                <w:rFonts w:ascii="Century Gothic" w:hAnsi="Century Gothic" w:cs="Comic Sans MS"/>
              </w:rPr>
              <w:t>BS</w:t>
            </w:r>
          </w:p>
          <w:p w14:paraId="7CA3CCCF" w14:textId="77777777" w:rsidR="00B30DA0" w:rsidRPr="00CE4897" w:rsidRDefault="00B30DA0" w:rsidP="00D600D8">
            <w:pPr>
              <w:rPr>
                <w:rFonts w:ascii="Century Gothic" w:hAnsi="Century Gothic"/>
                <w:b/>
              </w:rPr>
            </w:pPr>
          </w:p>
          <w:p w14:paraId="7CA3CCD0" w14:textId="77777777" w:rsidR="00EE0565" w:rsidRPr="00CE4897" w:rsidRDefault="00EE0565" w:rsidP="00D600D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18" w:type="pct"/>
          </w:tcPr>
          <w:p w14:paraId="7CA3CCD1" w14:textId="77777777" w:rsidR="00B30DA0" w:rsidRPr="00CE4897" w:rsidRDefault="0034044E" w:rsidP="00D600D8">
            <w:pPr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 w:cs="Comic Sans MS"/>
              </w:rPr>
              <w:t>Pull, breathe, kick, glide</w:t>
            </w:r>
          </w:p>
          <w:p w14:paraId="7CA3CCD2" w14:textId="77777777" w:rsidR="00B30575" w:rsidRPr="00CE4897" w:rsidRDefault="0034044E" w:rsidP="00D600D8">
            <w:pPr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 w:cs="Comic Sans MS"/>
              </w:rPr>
              <w:t>Pull yourself forward and then kick yourself forward.</w:t>
            </w:r>
          </w:p>
        </w:tc>
        <w:tc>
          <w:tcPr>
            <w:tcW w:w="1320" w:type="pct"/>
            <w:vMerge/>
          </w:tcPr>
          <w:p w14:paraId="7CA3CCD3" w14:textId="77777777" w:rsidR="00B30DA0" w:rsidRPr="00CE4897" w:rsidRDefault="00B30DA0" w:rsidP="00D600D8">
            <w:pPr>
              <w:rPr>
                <w:rFonts w:ascii="Century Gothic" w:hAnsi="Century Gothic"/>
              </w:rPr>
            </w:pPr>
          </w:p>
        </w:tc>
      </w:tr>
      <w:tr w:rsidR="00D600D8" w:rsidRPr="00CE4897" w14:paraId="7CA3CCE3" w14:textId="77777777" w:rsidTr="00A172F1">
        <w:tc>
          <w:tcPr>
            <w:tcW w:w="380" w:type="pct"/>
          </w:tcPr>
          <w:p w14:paraId="7CA3CCD5" w14:textId="77777777" w:rsidR="00D600D8" w:rsidRPr="00CE4897" w:rsidRDefault="00CD3331" w:rsidP="00D600D8">
            <w:pPr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/>
              </w:rPr>
              <w:t>5 mins</w:t>
            </w:r>
          </w:p>
        </w:tc>
        <w:tc>
          <w:tcPr>
            <w:tcW w:w="1782" w:type="pct"/>
          </w:tcPr>
          <w:p w14:paraId="7CA3CCD6" w14:textId="77777777" w:rsidR="00D600D8" w:rsidRPr="00CE4897" w:rsidRDefault="00D600D8" w:rsidP="00D600D8">
            <w:pPr>
              <w:rPr>
                <w:rFonts w:ascii="Century Gothic" w:hAnsi="Century Gothic"/>
                <w:b/>
              </w:rPr>
            </w:pPr>
            <w:r w:rsidRPr="00CE4897">
              <w:rPr>
                <w:rFonts w:ascii="Century Gothic" w:hAnsi="Century Gothic"/>
                <w:b/>
              </w:rPr>
              <w:t>Contrasting Activity</w:t>
            </w:r>
          </w:p>
          <w:p w14:paraId="7CA3CCD7" w14:textId="77777777" w:rsidR="0034044E" w:rsidRPr="00CE4897" w:rsidRDefault="00B30DA0" w:rsidP="0034044E">
            <w:pPr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/>
                <w:b/>
              </w:rPr>
              <w:t>1.</w:t>
            </w:r>
            <w:r w:rsidR="0034044E" w:rsidRPr="00CE4897">
              <w:rPr>
                <w:rFonts w:ascii="Century Gothic" w:hAnsi="Century Gothic" w:cs="Comic Sans MS"/>
              </w:rPr>
              <w:t xml:space="preserve"> Mushroom Float</w:t>
            </w:r>
          </w:p>
          <w:p w14:paraId="7CA3CCD8" w14:textId="77777777" w:rsidR="00314C1B" w:rsidRDefault="00314C1B" w:rsidP="0034044E">
            <w:pPr>
              <w:rPr>
                <w:rFonts w:ascii="Century Gothic" w:hAnsi="Century Gothic"/>
                <w:b/>
              </w:rPr>
            </w:pPr>
          </w:p>
          <w:p w14:paraId="7CA3CCD9" w14:textId="77777777" w:rsidR="00314C1B" w:rsidRDefault="00314C1B" w:rsidP="0034044E">
            <w:pPr>
              <w:rPr>
                <w:rFonts w:ascii="Century Gothic" w:hAnsi="Century Gothic"/>
                <w:b/>
              </w:rPr>
            </w:pPr>
          </w:p>
          <w:p w14:paraId="7CA3CCDA" w14:textId="77777777" w:rsidR="0034044E" w:rsidRPr="00CE4897" w:rsidRDefault="00EE0565" w:rsidP="0034044E">
            <w:pPr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/>
                <w:b/>
              </w:rPr>
              <w:t>2.</w:t>
            </w:r>
            <w:r w:rsidR="0034044E" w:rsidRPr="00CE4897">
              <w:rPr>
                <w:rFonts w:ascii="Century Gothic" w:hAnsi="Century Gothic" w:cs="Comic Sans MS"/>
              </w:rPr>
              <w:t xml:space="preserve"> Somersault</w:t>
            </w:r>
          </w:p>
          <w:p w14:paraId="7CA3CCDB" w14:textId="77777777" w:rsidR="00B30DA0" w:rsidRPr="00CE4897" w:rsidRDefault="00B30DA0" w:rsidP="00D600D8">
            <w:pPr>
              <w:rPr>
                <w:rFonts w:ascii="Century Gothic" w:hAnsi="Century Gothic"/>
                <w:b/>
              </w:rPr>
            </w:pPr>
          </w:p>
          <w:p w14:paraId="7CA3CCDC" w14:textId="77777777" w:rsidR="00D600D8" w:rsidRPr="00CE4897" w:rsidRDefault="00D600D8" w:rsidP="00D600D8">
            <w:pPr>
              <w:rPr>
                <w:rFonts w:ascii="Century Gothic" w:hAnsi="Century Gothic"/>
              </w:rPr>
            </w:pPr>
          </w:p>
        </w:tc>
        <w:tc>
          <w:tcPr>
            <w:tcW w:w="1518" w:type="pct"/>
          </w:tcPr>
          <w:p w14:paraId="7CA3CCDD" w14:textId="77777777" w:rsidR="0034044E" w:rsidRPr="00CE4897" w:rsidRDefault="0034044E" w:rsidP="0034044E">
            <w:pPr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 w:cs="Comic Sans MS"/>
              </w:rPr>
              <w:t>Face in water, body tucked,</w:t>
            </w:r>
          </w:p>
          <w:p w14:paraId="7CA3CCDE" w14:textId="77777777" w:rsidR="0034044E" w:rsidRPr="00CE4897" w:rsidRDefault="0034044E" w:rsidP="0034044E">
            <w:pPr>
              <w:rPr>
                <w:rFonts w:ascii="Century Gothic" w:hAnsi="Century Gothic" w:cs="Comic Sans MS"/>
              </w:rPr>
            </w:pPr>
            <w:proofErr w:type="gramStart"/>
            <w:r w:rsidRPr="00CE4897">
              <w:rPr>
                <w:rFonts w:ascii="Century Gothic" w:hAnsi="Century Gothic" w:cs="Comic Sans MS"/>
              </w:rPr>
              <w:t>hands</w:t>
            </w:r>
            <w:proofErr w:type="gramEnd"/>
            <w:r w:rsidRPr="00CE4897">
              <w:rPr>
                <w:rFonts w:ascii="Century Gothic" w:hAnsi="Century Gothic" w:cs="Comic Sans MS"/>
              </w:rPr>
              <w:t xml:space="preserve"> holding onto legs</w:t>
            </w:r>
            <w:r w:rsidR="00314C1B">
              <w:rPr>
                <w:rFonts w:ascii="Century Gothic" w:hAnsi="Century Gothic" w:cs="Comic Sans MS"/>
              </w:rPr>
              <w:t>.</w:t>
            </w:r>
          </w:p>
          <w:p w14:paraId="7CA3CCDF" w14:textId="77777777" w:rsidR="0034044E" w:rsidRPr="00CE4897" w:rsidRDefault="0034044E" w:rsidP="0034044E">
            <w:pPr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 w:cs="Comic Sans MS"/>
              </w:rPr>
              <w:t>Chin tucked into chest</w:t>
            </w:r>
            <w:r w:rsidR="00314C1B">
              <w:rPr>
                <w:rFonts w:ascii="Century Gothic" w:hAnsi="Century Gothic" w:cs="Comic Sans MS"/>
              </w:rPr>
              <w:t>.</w:t>
            </w:r>
          </w:p>
          <w:p w14:paraId="7CA3CCE0" w14:textId="77777777" w:rsidR="0034044E" w:rsidRPr="00CE4897" w:rsidRDefault="0034044E" w:rsidP="0034044E">
            <w:pPr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 w:cs="Comic Sans MS"/>
              </w:rPr>
              <w:t>Eyes open and blow out</w:t>
            </w:r>
            <w:r w:rsidR="00314C1B">
              <w:rPr>
                <w:rFonts w:ascii="Century Gothic" w:hAnsi="Century Gothic" w:cs="Comic Sans MS"/>
              </w:rPr>
              <w:t>.</w:t>
            </w:r>
          </w:p>
          <w:p w14:paraId="7CA3CCE1" w14:textId="77777777" w:rsidR="00D600D8" w:rsidRPr="00CE4897" w:rsidRDefault="00B30575" w:rsidP="00D600D8">
            <w:pPr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 w:cs="Comic Sans MS"/>
              </w:rPr>
              <w:t>Pull hands down and back,</w:t>
            </w:r>
            <w:r w:rsidR="0034044E" w:rsidRPr="00CE4897">
              <w:rPr>
                <w:rFonts w:ascii="Century Gothic" w:hAnsi="Century Gothic" w:cs="Comic Sans MS"/>
              </w:rPr>
              <w:t xml:space="preserve"> roll over in a tucked shape keeping chin tucked</w:t>
            </w:r>
            <w:r w:rsidRPr="00CE4897">
              <w:rPr>
                <w:rFonts w:ascii="Century Gothic" w:hAnsi="Century Gothic" w:cs="Comic Sans MS"/>
              </w:rPr>
              <w:t xml:space="preserve"> in</w:t>
            </w:r>
            <w:r w:rsidR="0034044E" w:rsidRPr="00CE4897">
              <w:rPr>
                <w:rFonts w:ascii="Century Gothic" w:hAnsi="Century Gothic" w:cs="Comic Sans MS"/>
              </w:rPr>
              <w:t xml:space="preserve">, blow out through nose. </w:t>
            </w:r>
          </w:p>
        </w:tc>
        <w:tc>
          <w:tcPr>
            <w:tcW w:w="1320" w:type="pct"/>
          </w:tcPr>
          <w:p w14:paraId="7CA3CCE2" w14:textId="77777777" w:rsidR="00D600D8" w:rsidRPr="00CE4897" w:rsidRDefault="00B30575" w:rsidP="00D600D8">
            <w:pPr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/>
              </w:rPr>
              <w:t xml:space="preserve">Random spacing </w:t>
            </w:r>
          </w:p>
        </w:tc>
      </w:tr>
      <w:tr w:rsidR="00B30DA0" w:rsidRPr="00CE4897" w14:paraId="7CA3CCEA" w14:textId="77777777" w:rsidTr="00B30575">
        <w:trPr>
          <w:trHeight w:val="588"/>
        </w:trPr>
        <w:tc>
          <w:tcPr>
            <w:tcW w:w="380" w:type="pct"/>
          </w:tcPr>
          <w:p w14:paraId="7CA3CCE4" w14:textId="77777777" w:rsidR="00B30DA0" w:rsidRPr="00CE4897" w:rsidRDefault="00CD3331" w:rsidP="00D600D8">
            <w:pPr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/>
              </w:rPr>
              <w:t>2 mins</w:t>
            </w:r>
          </w:p>
        </w:tc>
        <w:tc>
          <w:tcPr>
            <w:tcW w:w="1782" w:type="pct"/>
          </w:tcPr>
          <w:p w14:paraId="7CA3CCE5" w14:textId="77777777" w:rsidR="00B30DA0" w:rsidRPr="00CE4897" w:rsidRDefault="00EE0565" w:rsidP="00D600D8">
            <w:pPr>
              <w:rPr>
                <w:rFonts w:ascii="Century Gothic" w:hAnsi="Century Gothic"/>
                <w:b/>
              </w:rPr>
            </w:pPr>
            <w:r w:rsidRPr="00CE4897">
              <w:rPr>
                <w:rFonts w:ascii="Century Gothic" w:hAnsi="Century Gothic"/>
                <w:b/>
              </w:rPr>
              <w:t>C</w:t>
            </w:r>
            <w:r w:rsidR="00293CDD" w:rsidRPr="00CE4897">
              <w:rPr>
                <w:rFonts w:ascii="Century Gothic" w:hAnsi="Century Gothic"/>
                <w:b/>
              </w:rPr>
              <w:t>onclusion</w:t>
            </w:r>
            <w:r w:rsidR="00CD6E3B" w:rsidRPr="00CE4897">
              <w:rPr>
                <w:rFonts w:ascii="Century Gothic" w:hAnsi="Century Gothic"/>
                <w:b/>
              </w:rPr>
              <w:t xml:space="preserve"> / exit</w:t>
            </w:r>
          </w:p>
          <w:p w14:paraId="7CA3CCE6" w14:textId="77777777" w:rsidR="00B30DA0" w:rsidRPr="00CE4897" w:rsidRDefault="0034044E" w:rsidP="00D600D8">
            <w:pPr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/>
              </w:rPr>
              <w:t>Up steps</w:t>
            </w:r>
          </w:p>
        </w:tc>
        <w:tc>
          <w:tcPr>
            <w:tcW w:w="1518" w:type="pct"/>
          </w:tcPr>
          <w:p w14:paraId="7CA3CCE7" w14:textId="77777777" w:rsidR="00B30575" w:rsidRPr="00CE4897" w:rsidRDefault="0034044E" w:rsidP="00D600D8">
            <w:pPr>
              <w:rPr>
                <w:rFonts w:ascii="Century Gothic" w:hAnsi="Century Gothic" w:cs="Comic Sans MS"/>
              </w:rPr>
            </w:pPr>
            <w:r w:rsidRPr="00CE4897">
              <w:rPr>
                <w:rFonts w:ascii="Century Gothic" w:hAnsi="Century Gothic" w:cs="Comic Sans MS"/>
              </w:rPr>
              <w:t>One at a time, follow the leader</w:t>
            </w:r>
            <w:r w:rsidR="00314C1B">
              <w:rPr>
                <w:rFonts w:ascii="Century Gothic" w:hAnsi="Century Gothic" w:cs="Comic Sans MS"/>
              </w:rPr>
              <w:t>.</w:t>
            </w:r>
          </w:p>
        </w:tc>
        <w:tc>
          <w:tcPr>
            <w:tcW w:w="1320" w:type="pct"/>
          </w:tcPr>
          <w:p w14:paraId="7CA3CCE8" w14:textId="77777777" w:rsidR="00B30575" w:rsidRPr="00CE4897" w:rsidRDefault="00B30575" w:rsidP="00D600D8">
            <w:pPr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/>
              </w:rPr>
              <w:t>One at a time</w:t>
            </w:r>
          </w:p>
          <w:p w14:paraId="7CA3CCE9" w14:textId="77777777" w:rsidR="00B30575" w:rsidRPr="00CE4897" w:rsidRDefault="00B30575" w:rsidP="00D600D8">
            <w:pPr>
              <w:rPr>
                <w:rFonts w:ascii="Century Gothic" w:hAnsi="Century Gothic"/>
              </w:rPr>
            </w:pPr>
          </w:p>
        </w:tc>
      </w:tr>
    </w:tbl>
    <w:p w14:paraId="7CA3CCEB" w14:textId="77777777" w:rsidR="00CD6E3B" w:rsidRPr="00CE4897" w:rsidRDefault="00CD6E3B" w:rsidP="00EE0565">
      <w:pPr>
        <w:pStyle w:val="NoSpacing"/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859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172F1" w:rsidRPr="00CE4897" w14:paraId="7CA3CCED" w14:textId="77777777" w:rsidTr="00A172F1">
        <w:tc>
          <w:tcPr>
            <w:tcW w:w="5000" w:type="pct"/>
          </w:tcPr>
          <w:p w14:paraId="7CA3CCEC" w14:textId="77777777" w:rsidR="00A172F1" w:rsidRPr="00CE4897" w:rsidRDefault="00A172F1" w:rsidP="00A172F1">
            <w:pPr>
              <w:rPr>
                <w:rFonts w:ascii="Century Gothic" w:hAnsi="Century Gothic"/>
                <w:b/>
              </w:rPr>
            </w:pPr>
            <w:r w:rsidRPr="00CE4897">
              <w:rPr>
                <w:rFonts w:ascii="Century Gothic" w:hAnsi="Century Gothic"/>
                <w:b/>
              </w:rPr>
              <w:t>Evaluation of session</w:t>
            </w:r>
          </w:p>
        </w:tc>
      </w:tr>
      <w:tr w:rsidR="00A172F1" w:rsidRPr="00CE4897" w14:paraId="7CA3CCF4" w14:textId="77777777" w:rsidTr="00A172F1">
        <w:tc>
          <w:tcPr>
            <w:tcW w:w="5000" w:type="pct"/>
          </w:tcPr>
          <w:p w14:paraId="7CA3CCEE" w14:textId="77777777" w:rsidR="00A172F1" w:rsidRPr="00CE4897" w:rsidRDefault="00A172F1" w:rsidP="00A172F1">
            <w:pPr>
              <w:rPr>
                <w:rFonts w:ascii="Century Gothic" w:hAnsi="Century Gothic"/>
                <w:b/>
              </w:rPr>
            </w:pPr>
            <w:r w:rsidRPr="00CE4897">
              <w:rPr>
                <w:rFonts w:ascii="Century Gothic" w:hAnsi="Century Gothic"/>
                <w:b/>
              </w:rPr>
              <w:t>Pupil performance:</w:t>
            </w:r>
          </w:p>
          <w:p w14:paraId="7CA3CCEF" w14:textId="77777777" w:rsidR="00A172F1" w:rsidRPr="00CE4897" w:rsidRDefault="0084604E" w:rsidP="00A172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 w14:anchorId="7CA3CD13">
                <v:rect id="_x0000_i1025" style="width:0;height:1.5pt" o:hralign="center" o:hrstd="t" o:hr="t" fillcolor="#a0a0a0" stroked="f"/>
              </w:pict>
            </w:r>
          </w:p>
          <w:p w14:paraId="7CA3CCF0" w14:textId="77777777" w:rsidR="00A172F1" w:rsidRPr="00CE4897" w:rsidRDefault="0084604E" w:rsidP="00A172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 w14:anchorId="7CA3CD14">
                <v:rect id="_x0000_i1026" style="width:0;height:1.5pt" o:hralign="center" o:hrstd="t" o:hr="t" fillcolor="#a0a0a0" stroked="f"/>
              </w:pict>
            </w:r>
          </w:p>
          <w:p w14:paraId="7CA3CCF1" w14:textId="77777777" w:rsidR="00A172F1" w:rsidRPr="00CE4897" w:rsidRDefault="0084604E" w:rsidP="00A172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 w14:anchorId="7CA3CD15">
                <v:rect id="_x0000_i1027" style="width:0;height:1.5pt" o:hralign="center" o:hrstd="t" o:hr="t" fillcolor="#a0a0a0" stroked="f"/>
              </w:pict>
            </w:r>
          </w:p>
          <w:p w14:paraId="7CA3CCF2" w14:textId="77777777" w:rsidR="00CE4897" w:rsidRPr="00CE4897" w:rsidRDefault="0084604E" w:rsidP="00A172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 w14:anchorId="7CA3CD16">
                <v:rect id="_x0000_i1028" style="width:0;height:1.5pt" o:hralign="center" o:hrstd="t" o:hr="t" fillcolor="#a0a0a0" stroked="f"/>
              </w:pict>
            </w:r>
          </w:p>
          <w:p w14:paraId="7CA3CCF3" w14:textId="77777777" w:rsidR="00A172F1" w:rsidRPr="00CE4897" w:rsidRDefault="0084604E" w:rsidP="00A172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 w14:anchorId="7CA3CD17">
                <v:rect id="_x0000_i1029" style="width:0;height:1.5pt" o:hralign="center" o:hrstd="t" o:hr="t" fillcolor="#a0a0a0" stroked="f"/>
              </w:pict>
            </w:r>
          </w:p>
        </w:tc>
      </w:tr>
      <w:tr w:rsidR="00A172F1" w:rsidRPr="00CE4897" w14:paraId="7CA3CCFC" w14:textId="77777777" w:rsidTr="00A172F1">
        <w:tc>
          <w:tcPr>
            <w:tcW w:w="5000" w:type="pct"/>
          </w:tcPr>
          <w:p w14:paraId="7CA3CCF5" w14:textId="77777777" w:rsidR="00A172F1" w:rsidRPr="00CE4897" w:rsidRDefault="00A172F1" w:rsidP="00A172F1">
            <w:pPr>
              <w:rPr>
                <w:rFonts w:ascii="Century Gothic" w:hAnsi="Century Gothic"/>
                <w:b/>
              </w:rPr>
            </w:pPr>
            <w:r w:rsidRPr="00CE4897">
              <w:rPr>
                <w:rFonts w:ascii="Century Gothic" w:hAnsi="Century Gothic"/>
                <w:b/>
              </w:rPr>
              <w:t>Personal Teaching skills:</w:t>
            </w:r>
          </w:p>
          <w:p w14:paraId="7CA3CCF6" w14:textId="77777777" w:rsidR="00A172F1" w:rsidRPr="00CE4897" w:rsidRDefault="0084604E" w:rsidP="00A172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 w14:anchorId="7CA3CD18">
                <v:rect id="_x0000_i1030" style="width:0;height:1.5pt" o:hralign="center" o:hrstd="t" o:hr="t" fillcolor="#a0a0a0" stroked="f"/>
              </w:pict>
            </w:r>
          </w:p>
          <w:p w14:paraId="7CA3CCF7" w14:textId="77777777" w:rsidR="00A172F1" w:rsidRPr="00CE4897" w:rsidRDefault="0084604E" w:rsidP="00A172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 w14:anchorId="7CA3CD19">
                <v:rect id="_x0000_i1031" style="width:0;height:1.5pt" o:hralign="center" o:hrstd="t" o:hr="t" fillcolor="#a0a0a0" stroked="f"/>
              </w:pict>
            </w:r>
          </w:p>
          <w:p w14:paraId="7CA3CCF8" w14:textId="77777777" w:rsidR="00A172F1" w:rsidRPr="00CE4897" w:rsidRDefault="0084604E" w:rsidP="00A172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 w14:anchorId="7CA3CD1A">
                <v:rect id="_x0000_i1032" style="width:0;height:1.5pt" o:hralign="center" o:hrstd="t" o:hr="t" fillcolor="#a0a0a0" stroked="f"/>
              </w:pict>
            </w:r>
          </w:p>
          <w:p w14:paraId="7CA3CCF9" w14:textId="77777777" w:rsidR="00A172F1" w:rsidRPr="00CE4897" w:rsidRDefault="0084604E" w:rsidP="00A172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 w14:anchorId="7CA3CD1B">
                <v:rect id="_x0000_i1033" style="width:0;height:1.5pt" o:hralign="center" o:hrstd="t" o:hr="t" fillcolor="#a0a0a0" stroked="f"/>
              </w:pict>
            </w:r>
          </w:p>
          <w:p w14:paraId="7CA3CCFA" w14:textId="77777777" w:rsidR="00A172F1" w:rsidRPr="00CE4897" w:rsidRDefault="0084604E" w:rsidP="00A172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 w14:anchorId="7CA3CD1C">
                <v:rect id="_x0000_i1034" style="width:0;height:1.5pt" o:hralign="center" o:hrstd="t" o:hr="t" fillcolor="#a0a0a0" stroked="f"/>
              </w:pict>
            </w:r>
          </w:p>
          <w:p w14:paraId="7CA3CCFB" w14:textId="77777777" w:rsidR="00A172F1" w:rsidRPr="00CE4897" w:rsidRDefault="00A172F1" w:rsidP="00A172F1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940F7" w:rsidRPr="00CE4897" w14:paraId="7CA3CCFE" w14:textId="77777777" w:rsidTr="00A172F1">
        <w:tc>
          <w:tcPr>
            <w:tcW w:w="5000" w:type="pct"/>
          </w:tcPr>
          <w:p w14:paraId="7CA3CCFD" w14:textId="77777777" w:rsidR="00D940F7" w:rsidRPr="00CE4897" w:rsidRDefault="00D940F7" w:rsidP="00D600D8">
            <w:pPr>
              <w:rPr>
                <w:rFonts w:ascii="Century Gothic" w:hAnsi="Century Gothic"/>
                <w:b/>
              </w:rPr>
            </w:pPr>
            <w:r w:rsidRPr="00CE4897">
              <w:rPr>
                <w:rFonts w:ascii="Century Gothic" w:hAnsi="Century Gothic"/>
                <w:b/>
              </w:rPr>
              <w:t>Action plan:</w:t>
            </w:r>
          </w:p>
        </w:tc>
      </w:tr>
      <w:tr w:rsidR="00D940F7" w:rsidRPr="00CE4897" w14:paraId="7CA3CD07" w14:textId="77777777" w:rsidTr="00A172F1">
        <w:tc>
          <w:tcPr>
            <w:tcW w:w="5000" w:type="pct"/>
          </w:tcPr>
          <w:p w14:paraId="7CA3CCFF" w14:textId="77777777" w:rsidR="00D940F7" w:rsidRPr="00CE4897" w:rsidRDefault="00D940F7" w:rsidP="00D600D8">
            <w:pPr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/>
              </w:rPr>
              <w:t>On the basis of the above evaluation wha</w:t>
            </w:r>
            <w:r w:rsidR="003A72FE" w:rsidRPr="00CE4897">
              <w:rPr>
                <w:rFonts w:ascii="Century Gothic" w:hAnsi="Century Gothic"/>
              </w:rPr>
              <w:t>t should pupils be doing next /</w:t>
            </w:r>
            <w:r w:rsidRPr="00CE4897">
              <w:rPr>
                <w:rFonts w:ascii="Century Gothic" w:hAnsi="Century Gothic"/>
              </w:rPr>
              <w:t>what adaptat</w:t>
            </w:r>
            <w:r w:rsidR="003A72FE" w:rsidRPr="00CE4897">
              <w:rPr>
                <w:rFonts w:ascii="Century Gothic" w:hAnsi="Century Gothic"/>
              </w:rPr>
              <w:t>ions are needed for individuals?</w:t>
            </w:r>
          </w:p>
          <w:p w14:paraId="7CA3CD00" w14:textId="77777777" w:rsidR="006050BB" w:rsidRPr="00CE4897" w:rsidRDefault="0084604E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 w14:anchorId="7CA3CD1D">
                <v:rect id="_x0000_i1035" style="width:0;height:1.5pt" o:hralign="center" o:hrstd="t" o:hr="t" fillcolor="#a0a0a0" stroked="f"/>
              </w:pict>
            </w:r>
          </w:p>
          <w:p w14:paraId="7CA3CD01" w14:textId="77777777" w:rsidR="006050BB" w:rsidRPr="00CE4897" w:rsidRDefault="0084604E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 w14:anchorId="7CA3CD1E">
                <v:rect id="_x0000_i1036" style="width:0;height:1.5pt" o:hralign="center" o:hrstd="t" o:hr="t" fillcolor="#a0a0a0" stroked="f"/>
              </w:pict>
            </w:r>
          </w:p>
          <w:p w14:paraId="7CA3CD02" w14:textId="77777777" w:rsidR="006050BB" w:rsidRPr="00CE4897" w:rsidRDefault="0084604E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 w14:anchorId="7CA3CD1F">
                <v:rect id="_x0000_i1037" style="width:0;height:1.5pt" o:hralign="center" o:hrstd="t" o:hr="t" fillcolor="#a0a0a0" stroked="f"/>
              </w:pict>
            </w:r>
          </w:p>
          <w:p w14:paraId="7CA3CD03" w14:textId="77777777" w:rsidR="006050BB" w:rsidRPr="00CE4897" w:rsidRDefault="0084604E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 w14:anchorId="7CA3CD20">
                <v:rect id="_x0000_i1038" style="width:0;height:1.5pt" o:hralign="center" o:hrstd="t" o:hr="t" fillcolor="#a0a0a0" stroked="f"/>
              </w:pict>
            </w:r>
          </w:p>
          <w:p w14:paraId="7CA3CD04" w14:textId="77777777" w:rsidR="006050BB" w:rsidRPr="00CE4897" w:rsidRDefault="0084604E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 w14:anchorId="7CA3CD21">
                <v:rect id="_x0000_i1039" style="width:0;height:1.5pt" o:hralign="center" o:hrstd="t" o:hr="t" fillcolor="#a0a0a0" stroked="f"/>
              </w:pict>
            </w:r>
          </w:p>
          <w:p w14:paraId="7CA3CD05" w14:textId="77777777" w:rsidR="00CE4897" w:rsidRPr="00CE4897" w:rsidRDefault="0084604E" w:rsidP="003A72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 w14:anchorId="7CA3CD22">
                <v:rect id="_x0000_i1040" style="width:0;height:1.5pt" o:hralign="center" o:hrstd="t" o:hr="t" fillcolor="#a0a0a0" stroked="f"/>
              </w:pict>
            </w:r>
          </w:p>
          <w:p w14:paraId="7CA3CD06" w14:textId="77777777" w:rsidR="006050BB" w:rsidRPr="00CE4897" w:rsidRDefault="006050BB" w:rsidP="003A72FE">
            <w:pPr>
              <w:rPr>
                <w:rFonts w:ascii="Century Gothic" w:hAnsi="Century Gothic"/>
              </w:rPr>
            </w:pPr>
          </w:p>
        </w:tc>
      </w:tr>
      <w:tr w:rsidR="00D940F7" w:rsidRPr="00CE4897" w14:paraId="7CA3CD0F" w14:textId="77777777" w:rsidTr="00CD3331">
        <w:trPr>
          <w:trHeight w:val="70"/>
        </w:trPr>
        <w:tc>
          <w:tcPr>
            <w:tcW w:w="5000" w:type="pct"/>
          </w:tcPr>
          <w:p w14:paraId="7CA3CD08" w14:textId="77777777" w:rsidR="00D940F7" w:rsidRPr="00CE4897" w:rsidRDefault="00D940F7" w:rsidP="00D600D8">
            <w:pPr>
              <w:rPr>
                <w:rFonts w:ascii="Century Gothic" w:hAnsi="Century Gothic"/>
              </w:rPr>
            </w:pPr>
            <w:r w:rsidRPr="00CE4897">
              <w:rPr>
                <w:rFonts w:ascii="Century Gothic" w:hAnsi="Century Gothic"/>
              </w:rPr>
              <w:t xml:space="preserve">On the basis of the above evaluation what do I need to do to improve my personal teaching skills / </w:t>
            </w:r>
            <w:r w:rsidR="006050BB" w:rsidRPr="00CE4897">
              <w:rPr>
                <w:rFonts w:ascii="Century Gothic" w:hAnsi="Century Gothic"/>
              </w:rPr>
              <w:t>knowledge?</w:t>
            </w:r>
            <w:r w:rsidRPr="00CE4897">
              <w:rPr>
                <w:rFonts w:ascii="Century Gothic" w:hAnsi="Century Gothic"/>
              </w:rPr>
              <w:t xml:space="preserve"> </w:t>
            </w:r>
          </w:p>
          <w:p w14:paraId="7CA3CD09" w14:textId="77777777" w:rsidR="006050BB" w:rsidRPr="00CE4897" w:rsidRDefault="0084604E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 w14:anchorId="7CA3CD23">
                <v:rect id="_x0000_i1041" style="width:0;height:1.5pt" o:hralign="center" o:hrstd="t" o:hr="t" fillcolor="#a0a0a0" stroked="f"/>
              </w:pict>
            </w:r>
          </w:p>
          <w:p w14:paraId="7CA3CD0A" w14:textId="77777777" w:rsidR="006050BB" w:rsidRPr="00CE4897" w:rsidRDefault="0084604E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 w14:anchorId="7CA3CD24">
                <v:rect id="_x0000_i1042" style="width:0;height:1.5pt" o:hralign="center" o:hrstd="t" o:hr="t" fillcolor="#a0a0a0" stroked="f"/>
              </w:pict>
            </w:r>
          </w:p>
          <w:p w14:paraId="7CA3CD0B" w14:textId="77777777" w:rsidR="006050BB" w:rsidRPr="00CE4897" w:rsidRDefault="0084604E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 w14:anchorId="7CA3CD25">
                <v:rect id="_x0000_i1043" style="width:0;height:1.5pt" o:hralign="center" o:hrstd="t" o:hr="t" fillcolor="#a0a0a0" stroked="f"/>
              </w:pict>
            </w:r>
          </w:p>
          <w:p w14:paraId="7CA3CD0C" w14:textId="77777777" w:rsidR="006050BB" w:rsidRPr="00CE4897" w:rsidRDefault="0084604E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 w14:anchorId="7CA3CD26">
                <v:rect id="_x0000_i1044" style="width:0;height:1.5pt" o:hralign="center" o:hrstd="t" o:hr="t" fillcolor="#a0a0a0" stroked="f"/>
              </w:pict>
            </w:r>
          </w:p>
          <w:p w14:paraId="7CA3CD0D" w14:textId="77777777" w:rsidR="006050BB" w:rsidRPr="00CE4897" w:rsidRDefault="0084604E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pict w14:anchorId="7CA3CD27">
                <v:rect id="_x0000_i1045" style="width:0;height:1.5pt" o:hralign="center" o:hrstd="t" o:hr="t" fillcolor="#a0a0a0" stroked="f"/>
              </w:pict>
            </w:r>
          </w:p>
          <w:p w14:paraId="7CA3CD0E" w14:textId="77777777" w:rsidR="00CE4897" w:rsidRPr="00CE4897" w:rsidRDefault="0084604E" w:rsidP="003A72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 w14:anchorId="7CA3CD28">
                <v:rect id="_x0000_i1046" style="width:0;height:1.5pt" o:hralign="center" o:hrstd="t" o:hr="t" fillcolor="#a0a0a0" stroked="f"/>
              </w:pict>
            </w:r>
          </w:p>
        </w:tc>
      </w:tr>
    </w:tbl>
    <w:p w14:paraId="418F2DD1" w14:textId="77777777" w:rsidR="00190092" w:rsidRDefault="00190092" w:rsidP="00190092">
      <w:pPr>
        <w:spacing w:after="0"/>
        <w:rPr>
          <w:rFonts w:ascii="Century Gothic" w:hAnsi="Century Gothic"/>
        </w:rPr>
      </w:pPr>
    </w:p>
    <w:p w14:paraId="7CA3CD11" w14:textId="77777777" w:rsidR="00D64F46" w:rsidRPr="00CE4897" w:rsidRDefault="00D64F46" w:rsidP="007B1B72">
      <w:pPr>
        <w:rPr>
          <w:rFonts w:ascii="Century Gothic" w:hAnsi="Century Gothic"/>
          <w:u w:val="single"/>
        </w:rPr>
      </w:pPr>
      <w:r w:rsidRPr="00CE4897">
        <w:rPr>
          <w:rFonts w:ascii="Century Gothic" w:hAnsi="Century Gothic"/>
        </w:rPr>
        <w:t xml:space="preserve">Tutors Signature ____________________________________________________________________ </w:t>
      </w:r>
      <w:r w:rsidRPr="00CE4897">
        <w:rPr>
          <w:rFonts w:ascii="Century Gothic" w:hAnsi="Century Gothic"/>
          <w:u w:val="single"/>
        </w:rPr>
        <w:t xml:space="preserve"> </w:t>
      </w:r>
    </w:p>
    <w:p w14:paraId="7CA3CD12" w14:textId="77777777" w:rsidR="00D64F46" w:rsidRPr="00CE4897" w:rsidRDefault="00D64F46" w:rsidP="007B1B72">
      <w:pPr>
        <w:rPr>
          <w:rFonts w:ascii="Century Gothic" w:hAnsi="Century Gothic"/>
        </w:rPr>
      </w:pPr>
      <w:r w:rsidRPr="00CE4897">
        <w:rPr>
          <w:rFonts w:ascii="Century Gothic" w:hAnsi="Century Gothic"/>
        </w:rPr>
        <w:t>Teachers Signature __________________________________________________________________</w:t>
      </w:r>
    </w:p>
    <w:sectPr w:rsidR="00D64F46" w:rsidRPr="00CE4897" w:rsidSect="00A960EC">
      <w:headerReference w:type="default" r:id="rId7"/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3FD00" w14:textId="77777777" w:rsidR="0084604E" w:rsidRDefault="0084604E" w:rsidP="00A172F1">
      <w:pPr>
        <w:spacing w:after="0" w:line="240" w:lineRule="auto"/>
      </w:pPr>
      <w:r>
        <w:separator/>
      </w:r>
    </w:p>
  </w:endnote>
  <w:endnote w:type="continuationSeparator" w:id="0">
    <w:p w14:paraId="47506AF2" w14:textId="77777777" w:rsidR="0084604E" w:rsidRDefault="0084604E" w:rsidP="00A1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91D8F" w14:textId="77777777" w:rsidR="0084604E" w:rsidRDefault="0084604E" w:rsidP="00A172F1">
      <w:pPr>
        <w:spacing w:after="0" w:line="240" w:lineRule="auto"/>
      </w:pPr>
      <w:r>
        <w:separator/>
      </w:r>
    </w:p>
  </w:footnote>
  <w:footnote w:type="continuationSeparator" w:id="0">
    <w:p w14:paraId="0D2A3E65" w14:textId="77777777" w:rsidR="0084604E" w:rsidRDefault="0084604E" w:rsidP="00A1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3CD2D" w14:textId="77777777" w:rsidR="00A172F1" w:rsidRDefault="00A172F1">
    <w:pPr>
      <w:pStyle w:val="Header"/>
    </w:pPr>
    <w:r w:rsidRPr="00D64F46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7CA3CD2E" wp14:editId="3AE30B4F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2257425" cy="790575"/>
          <wp:effectExtent l="0" t="0" r="9525" b="9525"/>
          <wp:wrapTight wrapText="bothSides">
            <wp:wrapPolygon edited="0">
              <wp:start x="0" y="0"/>
              <wp:lineTo x="0" y="21340"/>
              <wp:lineTo x="21509" y="21340"/>
              <wp:lineTo x="21509" y="0"/>
              <wp:lineTo x="0" y="0"/>
            </wp:wrapPolygon>
          </wp:wrapTight>
          <wp:docPr id="1" name="Picture 1" descr="http://cdn.evbuc.com/images/12627366/33256282749/1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cdn.evbuc.com/images/12627366/33256282749/1/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2AF6"/>
    <w:multiLevelType w:val="hybridMultilevel"/>
    <w:tmpl w:val="6FD6C458"/>
    <w:lvl w:ilvl="0" w:tplc="1224458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D8"/>
    <w:rsid w:val="0003269E"/>
    <w:rsid w:val="000B2E8B"/>
    <w:rsid w:val="00110938"/>
    <w:rsid w:val="00190092"/>
    <w:rsid w:val="001A4546"/>
    <w:rsid w:val="0021377B"/>
    <w:rsid w:val="002710CF"/>
    <w:rsid w:val="00293CDD"/>
    <w:rsid w:val="002B00B6"/>
    <w:rsid w:val="002C34A6"/>
    <w:rsid w:val="00314C1B"/>
    <w:rsid w:val="0034044E"/>
    <w:rsid w:val="003448E5"/>
    <w:rsid w:val="00370368"/>
    <w:rsid w:val="003A72FE"/>
    <w:rsid w:val="003B22D0"/>
    <w:rsid w:val="004111D2"/>
    <w:rsid w:val="0041534F"/>
    <w:rsid w:val="004624E0"/>
    <w:rsid w:val="004B03EF"/>
    <w:rsid w:val="006037CB"/>
    <w:rsid w:val="006050BB"/>
    <w:rsid w:val="00651090"/>
    <w:rsid w:val="006B78BD"/>
    <w:rsid w:val="006E4496"/>
    <w:rsid w:val="00732B4B"/>
    <w:rsid w:val="0076104B"/>
    <w:rsid w:val="007B1B72"/>
    <w:rsid w:val="0084604E"/>
    <w:rsid w:val="008623D7"/>
    <w:rsid w:val="008B5F46"/>
    <w:rsid w:val="008F2D12"/>
    <w:rsid w:val="009B09BC"/>
    <w:rsid w:val="009B3B69"/>
    <w:rsid w:val="00A172F1"/>
    <w:rsid w:val="00A960EC"/>
    <w:rsid w:val="00AB0B9A"/>
    <w:rsid w:val="00AC412B"/>
    <w:rsid w:val="00B24210"/>
    <w:rsid w:val="00B30575"/>
    <w:rsid w:val="00B30DA0"/>
    <w:rsid w:val="00B34954"/>
    <w:rsid w:val="00CD077B"/>
    <w:rsid w:val="00CD3331"/>
    <w:rsid w:val="00CD6E3B"/>
    <w:rsid w:val="00CD7308"/>
    <w:rsid w:val="00CE4897"/>
    <w:rsid w:val="00D073B8"/>
    <w:rsid w:val="00D17B4C"/>
    <w:rsid w:val="00D600D8"/>
    <w:rsid w:val="00D615EE"/>
    <w:rsid w:val="00D64F46"/>
    <w:rsid w:val="00D940F7"/>
    <w:rsid w:val="00E63702"/>
    <w:rsid w:val="00E67CCF"/>
    <w:rsid w:val="00EA5F5B"/>
    <w:rsid w:val="00EE0565"/>
    <w:rsid w:val="00F570B2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3CC56"/>
  <w15:docId w15:val="{447BFF2F-E04C-42ED-B6E6-A21ACAF3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6E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3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2F1"/>
  </w:style>
  <w:style w:type="paragraph" w:styleId="Footer">
    <w:name w:val="footer"/>
    <w:basedOn w:val="Normal"/>
    <w:link w:val="FooterChar"/>
    <w:uiPriority w:val="99"/>
    <w:unhideWhenUsed/>
    <w:rsid w:val="00A17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Leisure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</dc:creator>
  <cp:lastModifiedBy>Nicola McGaw</cp:lastModifiedBy>
  <cp:revision>3</cp:revision>
  <dcterms:created xsi:type="dcterms:W3CDTF">2016-03-09T11:26:00Z</dcterms:created>
  <dcterms:modified xsi:type="dcterms:W3CDTF">2016-03-09T11:26:00Z</dcterms:modified>
</cp:coreProperties>
</file>